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918" w:rsidRPr="009748D1" w:rsidRDefault="00972F05" w:rsidP="00A1691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16"/>
          <w:szCs w:val="16"/>
          <w:lang w:val="ro-RO" w:eastAsia="ro-RO"/>
        </w:rPr>
      </w:pPr>
      <w:proofErr w:type="gramStart"/>
      <w:r w:rsidRPr="009748D1">
        <w:rPr>
          <w:rFonts w:ascii="Cambria" w:eastAsia="Times New Roman" w:hAnsi="Cambria" w:cs="Times New Roman"/>
          <w:b/>
          <w:bCs/>
          <w:sz w:val="16"/>
          <w:szCs w:val="16"/>
          <w:lang w:eastAsia="ro-RO"/>
        </w:rPr>
        <w:t>DISCIPLINA</w:t>
      </w:r>
      <w:r w:rsidR="00B3585F" w:rsidRPr="009748D1">
        <w:rPr>
          <w:rFonts w:ascii="Cambria" w:eastAsia="Times New Roman" w:hAnsi="Cambria" w:cs="Times New Roman"/>
          <w:b/>
          <w:bCs/>
          <w:sz w:val="16"/>
          <w:szCs w:val="16"/>
          <w:lang w:eastAsia="ro-RO"/>
        </w:rPr>
        <w:t xml:space="preserve">  </w:t>
      </w:r>
      <w:proofErr w:type="spellStart"/>
      <w:r w:rsidR="00B3585F" w:rsidRPr="009748D1">
        <w:rPr>
          <w:rFonts w:ascii="Cambria" w:eastAsia="Times New Roman" w:hAnsi="Cambria" w:cs="Times New Roman"/>
          <w:b/>
          <w:bCs/>
          <w:sz w:val="16"/>
          <w:szCs w:val="16"/>
          <w:lang w:eastAsia="ro-RO"/>
        </w:rPr>
        <w:t>Matematică</w:t>
      </w:r>
      <w:proofErr w:type="spellEnd"/>
      <w:proofErr w:type="gramEnd"/>
      <w:r w:rsidR="00185B9E" w:rsidRPr="009748D1">
        <w:rPr>
          <w:rFonts w:ascii="Cambria" w:eastAsia="Times New Roman" w:hAnsi="Cambria" w:cs="Times New Roman"/>
          <w:b/>
          <w:bCs/>
          <w:sz w:val="16"/>
          <w:szCs w:val="16"/>
          <w:lang w:eastAsia="ro-RO"/>
        </w:rPr>
        <w:t xml:space="preserve">  </w:t>
      </w:r>
    </w:p>
    <w:p w:rsidR="00A16918" w:rsidRPr="009748D1" w:rsidRDefault="00A16918" w:rsidP="00A169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35115D" w:rsidRPr="009748D1" w:rsidRDefault="00A16918" w:rsidP="0035115D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  <w:lang w:val="ro-RO" w:eastAsia="ro-RO"/>
        </w:rPr>
      </w:pPr>
      <w:r w:rsidRPr="009748D1">
        <w:rPr>
          <w:rFonts w:ascii="Calibri" w:eastAsia="Times New Roman" w:hAnsi="Calibri" w:cs="Times New Roman"/>
          <w:b/>
          <w:bCs/>
          <w:sz w:val="16"/>
          <w:szCs w:val="16"/>
          <w:lang w:val="ro-RO" w:eastAsia="ro-RO"/>
        </w:rPr>
        <w:t>SEMESTRUL I</w:t>
      </w:r>
      <w:r w:rsidR="0035115D" w:rsidRPr="009748D1">
        <w:rPr>
          <w:rFonts w:ascii="Calibri" w:eastAsia="Times New Roman" w:hAnsi="Calibri" w:cs="Times New Roman"/>
          <w:b/>
          <w:bCs/>
          <w:sz w:val="16"/>
          <w:szCs w:val="16"/>
          <w:lang w:val="ro-RO" w:eastAsia="ro-RO"/>
        </w:rPr>
        <w:t xml:space="preserve"> </w:t>
      </w:r>
      <w:r w:rsidR="00432AD1" w:rsidRPr="009748D1">
        <w:rPr>
          <w:rFonts w:ascii="Calibri" w:eastAsia="Times New Roman" w:hAnsi="Calibri" w:cs="Times New Roman"/>
          <w:b/>
          <w:bCs/>
          <w:sz w:val="16"/>
          <w:szCs w:val="16"/>
          <w:lang w:val="ro-RO" w:eastAsia="ro-RO"/>
        </w:rPr>
        <w:t xml:space="preserve"> </w:t>
      </w:r>
      <w:r w:rsidR="00432AD1" w:rsidRPr="009748D1">
        <w:rPr>
          <w:rFonts w:ascii="Cambria" w:eastAsia="Times New Roman" w:hAnsi="Cambria" w:cs="Times New Roman"/>
          <w:b/>
          <w:bCs/>
          <w:sz w:val="16"/>
          <w:szCs w:val="16"/>
          <w:lang w:eastAsia="ro-RO"/>
        </w:rPr>
        <w:t>2019-2020</w:t>
      </w: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432AD1" w:rsidRPr="009748D1" w:rsidTr="000C1713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35115D" w:rsidRPr="009748D1" w:rsidRDefault="0035115D" w:rsidP="000C1713">
            <w:pPr>
              <w:keepNext/>
              <w:outlineLvl w:val="3"/>
              <w:rPr>
                <w:rFonts w:eastAsia="Times New Roman"/>
                <w:bCs/>
                <w:sz w:val="16"/>
                <w:szCs w:val="16"/>
              </w:rPr>
            </w:pPr>
            <w:r w:rsidRPr="009748D1">
              <w:rPr>
                <w:rFonts w:eastAsia="Times New Roman"/>
                <w:bCs/>
                <w:sz w:val="16"/>
                <w:szCs w:val="16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35115D" w:rsidRPr="009748D1" w:rsidRDefault="0035115D" w:rsidP="000C1713">
            <w:pPr>
              <w:keepNext/>
              <w:outlineLvl w:val="3"/>
              <w:rPr>
                <w:rFonts w:eastAsia="Times New Roman"/>
                <w:bCs/>
                <w:sz w:val="16"/>
                <w:szCs w:val="16"/>
              </w:rPr>
            </w:pPr>
            <w:r w:rsidRPr="009748D1">
              <w:rPr>
                <w:rFonts w:eastAsia="Times New Roman"/>
                <w:bCs/>
                <w:sz w:val="16"/>
                <w:szCs w:val="16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35115D" w:rsidRPr="009748D1" w:rsidRDefault="0035115D" w:rsidP="000C1713">
            <w:pPr>
              <w:rPr>
                <w:rFonts w:eastAsia="Times New Roman"/>
                <w:bCs/>
                <w:sz w:val="16"/>
                <w:szCs w:val="16"/>
              </w:rPr>
            </w:pPr>
            <w:r w:rsidRPr="009748D1">
              <w:rPr>
                <w:rFonts w:eastAsia="Times New Roman"/>
                <w:bCs/>
                <w:sz w:val="16"/>
                <w:szCs w:val="16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35115D" w:rsidRPr="009748D1" w:rsidRDefault="0035115D" w:rsidP="000C1713">
            <w:pPr>
              <w:keepNext/>
              <w:outlineLvl w:val="3"/>
              <w:rPr>
                <w:rFonts w:eastAsia="Times New Roman"/>
                <w:bCs/>
                <w:sz w:val="16"/>
                <w:szCs w:val="16"/>
              </w:rPr>
            </w:pPr>
            <w:r w:rsidRPr="009748D1">
              <w:rPr>
                <w:rFonts w:eastAsia="Times New Roman"/>
                <w:bCs/>
                <w:sz w:val="16"/>
                <w:szCs w:val="16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35115D" w:rsidRPr="009748D1" w:rsidRDefault="0035115D" w:rsidP="000C1713">
            <w:pPr>
              <w:keepNext/>
              <w:outlineLvl w:val="3"/>
              <w:rPr>
                <w:rFonts w:eastAsia="Times New Roman"/>
                <w:bCs/>
                <w:sz w:val="16"/>
                <w:szCs w:val="16"/>
              </w:rPr>
            </w:pPr>
            <w:r w:rsidRPr="009748D1">
              <w:rPr>
                <w:rFonts w:eastAsia="Times New Roman"/>
                <w:bCs/>
                <w:sz w:val="16"/>
                <w:szCs w:val="16"/>
              </w:rPr>
              <w:t>Responsabili</w:t>
            </w:r>
          </w:p>
        </w:tc>
      </w:tr>
      <w:tr w:rsidR="00432AD1" w:rsidRPr="009748D1" w:rsidTr="000C1713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5115D" w:rsidRPr="009748D1" w:rsidRDefault="0035115D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  <w:p w:rsidR="005331F9" w:rsidRPr="009748D1" w:rsidRDefault="0035115D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Metode si</w:t>
            </w:r>
            <w:r w:rsidR="005F1F4C"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 tehnici moderne de </w:t>
            </w: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 evaluare</w:t>
            </w:r>
          </w:p>
          <w:p w:rsidR="005F1F4C" w:rsidRPr="009748D1" w:rsidRDefault="005F1F4C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Relatii vectoriale in triunghi</w:t>
            </w:r>
          </w:p>
          <w:p w:rsidR="0035115D" w:rsidRPr="009748D1" w:rsidRDefault="005331F9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Probleme</w:t>
            </w:r>
            <w:r w:rsidR="006A06C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6A06C0" w:rsidRPr="009748D1">
              <w:rPr>
                <w:rFonts w:ascii="Times New Roman" w:hAnsi="Times New Roman"/>
                <w:sz w:val="16"/>
                <w:szCs w:val="16"/>
              </w:rPr>
              <w:t>de concurs, olimpiade școlare, GM</w:t>
            </w:r>
          </w:p>
          <w:p w:rsidR="0035115D" w:rsidRPr="009748D1" w:rsidRDefault="0035115D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5115D" w:rsidRPr="009748D1" w:rsidRDefault="0035115D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430F6A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18.</w:t>
            </w:r>
            <w:r w:rsidR="00FF3596" w:rsidRPr="009748D1">
              <w:rPr>
                <w:rFonts w:ascii="Times New Roman" w:eastAsia="Times New Roman" w:hAnsi="Times New Roman"/>
                <w:sz w:val="16"/>
                <w:szCs w:val="16"/>
              </w:rPr>
              <w:t>.11.2019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35115D" w:rsidRPr="009748D1" w:rsidRDefault="005F1F4C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Colegiul  Tehnic Motru</w:t>
            </w:r>
          </w:p>
        </w:tc>
        <w:tc>
          <w:tcPr>
            <w:tcW w:w="3137" w:type="dxa"/>
            <w:vAlign w:val="center"/>
          </w:tcPr>
          <w:p w:rsidR="0035115D" w:rsidRPr="009748D1" w:rsidRDefault="009737AC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 1</w:t>
            </w:r>
          </w:p>
        </w:tc>
        <w:tc>
          <w:tcPr>
            <w:tcW w:w="2242" w:type="dxa"/>
            <w:vAlign w:val="center"/>
          </w:tcPr>
          <w:p w:rsidR="0035115D" w:rsidRPr="009748D1" w:rsidRDefault="006A06C0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Paralescu Iustin</w:t>
            </w:r>
          </w:p>
        </w:tc>
      </w:tr>
      <w:tr w:rsidR="00432AD1" w:rsidRPr="009748D1" w:rsidTr="000C1713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5115D" w:rsidRPr="009748D1" w:rsidRDefault="0035115D" w:rsidP="006A06C0">
            <w:pPr>
              <w:spacing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Lecție deschisă-matematică</w:t>
            </w:r>
          </w:p>
          <w:p w:rsidR="007624C0" w:rsidRPr="009748D1" w:rsidRDefault="007624C0" w:rsidP="006A06C0">
            <w:pPr>
              <w:spacing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Probleme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practice de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geometrie.Aspecte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metodice</w:t>
            </w:r>
            <w:proofErr w:type="spellEnd"/>
          </w:p>
          <w:p w:rsidR="007624C0" w:rsidRPr="009748D1" w:rsidRDefault="007624C0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Strategii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de</w:t>
            </w:r>
            <w:r w:rsidR="00AD2DFB"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D2DFB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optimizare</w:t>
            </w:r>
            <w:proofErr w:type="spellEnd"/>
            <w:r w:rsidR="00AD2DFB"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 </w:t>
            </w:r>
            <w:proofErr w:type="spellStart"/>
            <w:r w:rsidR="00AD2DFB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pregă</w:t>
            </w: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tirii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elevilor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examenele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nationale</w:t>
            </w:r>
            <w:proofErr w:type="spellEnd"/>
            <w:r w:rsidR="00AD2DFB"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la </w:t>
            </w:r>
            <w:proofErr w:type="spellStart"/>
            <w:r w:rsidR="00AD2DFB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matematică</w:t>
            </w:r>
            <w:proofErr w:type="spellEnd"/>
          </w:p>
          <w:p w:rsidR="0035115D" w:rsidRPr="009748D1" w:rsidRDefault="0035115D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Probleme de concurs, olimpiade școlare, GM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7624C0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18.11.2019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Ș</w:t>
            </w:r>
            <w:r w:rsidR="007624C0" w:rsidRPr="009748D1">
              <w:rPr>
                <w:rFonts w:ascii="Times New Roman" w:hAnsi="Times New Roman"/>
                <w:sz w:val="16"/>
                <w:szCs w:val="16"/>
              </w:rPr>
              <w:t>coala Gimnazială ,,Sfintul Nicolae</w:t>
            </w: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7624C0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                                                    </w:t>
            </w:r>
          </w:p>
        </w:tc>
        <w:tc>
          <w:tcPr>
            <w:tcW w:w="3137" w:type="dxa"/>
            <w:vAlign w:val="center"/>
          </w:tcPr>
          <w:p w:rsidR="007624C0" w:rsidRPr="009748D1" w:rsidRDefault="009737AC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Nr.2</w:t>
            </w:r>
          </w:p>
          <w:p w:rsidR="007624C0" w:rsidRPr="009748D1" w:rsidRDefault="007624C0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624C0" w:rsidRPr="009748D1" w:rsidRDefault="007624C0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624C0" w:rsidRPr="009748D1" w:rsidRDefault="007624C0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5115D" w:rsidRPr="009748D1" w:rsidRDefault="0035115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Tănăsescu Ortenzia</w:t>
            </w:r>
          </w:p>
        </w:tc>
      </w:tr>
      <w:tr w:rsidR="00432AD1" w:rsidRPr="009748D1" w:rsidTr="006A06C0">
        <w:trPr>
          <w:trHeight w:val="2011"/>
          <w:tblCellSpacing w:w="20" w:type="dxa"/>
          <w:jc w:val="center"/>
        </w:trPr>
        <w:tc>
          <w:tcPr>
            <w:tcW w:w="4929" w:type="dxa"/>
            <w:vAlign w:val="center"/>
          </w:tcPr>
          <w:p w:rsidR="0035115D" w:rsidRPr="009748D1" w:rsidRDefault="0035115D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Lecție demonstrativă.</w:t>
            </w: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E0184D" w:rsidRPr="009748D1" w:rsidRDefault="00E0184D" w:rsidP="006A06C0">
            <w:pPr>
              <w:spacing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Probleme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coliniaritate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și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concurență</w:t>
            </w:r>
            <w:proofErr w:type="spellEnd"/>
          </w:p>
          <w:p w:rsidR="00E0184D" w:rsidRPr="009748D1" w:rsidRDefault="00E0184D" w:rsidP="006A06C0">
            <w:pPr>
              <w:spacing w:after="200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Resurse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digitale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profesorii</w:t>
            </w:r>
            <w:proofErr w:type="spellEnd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matematică</w:t>
            </w:r>
            <w:proofErr w:type="spellEnd"/>
          </w:p>
          <w:p w:rsidR="0035115D" w:rsidRPr="009748D1" w:rsidRDefault="0035115D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Probleme de concurs, olimpiade școlare, GM.</w:t>
            </w:r>
          </w:p>
          <w:p w:rsidR="0035115D" w:rsidRPr="009748D1" w:rsidRDefault="0035115D" w:rsidP="006A06C0">
            <w:pPr>
              <w:pStyle w:val="ListParagraph"/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  <w:p w:rsidR="0035115D" w:rsidRPr="009748D1" w:rsidRDefault="0035115D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E0184D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11</w:t>
            </w:r>
            <w:r w:rsidR="0035115D" w:rsidRPr="009748D1">
              <w:rPr>
                <w:rFonts w:ascii="Times New Roman" w:hAnsi="Times New Roman"/>
                <w:sz w:val="16"/>
                <w:szCs w:val="16"/>
              </w:rPr>
              <w:t>.11.</w:t>
            </w:r>
            <w:r w:rsidRPr="009748D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Ș</w:t>
            </w:r>
            <w:r w:rsidR="00E0184D" w:rsidRPr="009748D1">
              <w:rPr>
                <w:rFonts w:ascii="Times New Roman" w:hAnsi="Times New Roman"/>
                <w:sz w:val="16"/>
                <w:szCs w:val="16"/>
              </w:rPr>
              <w:t>coala  Gimnazială  Lihulești</w:t>
            </w:r>
            <w:r w:rsidRPr="009748D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:rsidR="0035115D" w:rsidRPr="009748D1" w:rsidRDefault="009737AC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 3</w:t>
            </w: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Popa Elena</w:t>
            </w:r>
          </w:p>
        </w:tc>
      </w:tr>
      <w:tr w:rsidR="00432AD1" w:rsidRPr="009748D1" w:rsidTr="00B8329F">
        <w:trPr>
          <w:trHeight w:val="1820"/>
          <w:tblCellSpacing w:w="20" w:type="dxa"/>
          <w:jc w:val="center"/>
        </w:trPr>
        <w:tc>
          <w:tcPr>
            <w:tcW w:w="4929" w:type="dxa"/>
            <w:vAlign w:val="center"/>
          </w:tcPr>
          <w:p w:rsidR="00430F6A" w:rsidRPr="009748D1" w:rsidRDefault="00430F6A" w:rsidP="00430F6A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Lectie deschisă </w:t>
            </w:r>
          </w:p>
          <w:p w:rsidR="0035115D" w:rsidRPr="009748D1" w:rsidRDefault="0035115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Aspecte metodice si stiintif</w:t>
            </w:r>
            <w:r w:rsidR="000B750D" w:rsidRPr="009748D1">
              <w:rPr>
                <w:rFonts w:ascii="Times New Roman" w:eastAsia="Times New Roman" w:hAnsi="Times New Roman"/>
                <w:sz w:val="16"/>
                <w:szCs w:val="16"/>
              </w:rPr>
              <w:t>ice -</w:t>
            </w: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 Unghi diedru</w:t>
            </w:r>
          </w:p>
          <w:p w:rsidR="0035115D" w:rsidRPr="00694ED8" w:rsidRDefault="0035115D" w:rsidP="00694ED8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Probleme de concurs</w:t>
            </w:r>
            <w:r w:rsidR="009748D1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="009748D1" w:rsidRPr="009748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48D1">
              <w:rPr>
                <w:rFonts w:ascii="Times New Roman" w:hAnsi="Times New Roman"/>
                <w:sz w:val="16"/>
                <w:szCs w:val="16"/>
              </w:rPr>
              <w:t xml:space="preserve">, olimpiade școlare, GM </w:t>
            </w: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Discutii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E0184D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  <w:r w:rsidR="0035115D" w:rsidRPr="009748D1">
              <w:rPr>
                <w:rFonts w:ascii="Times New Roman" w:eastAsia="Times New Roman" w:hAnsi="Times New Roman"/>
                <w:sz w:val="16"/>
                <w:szCs w:val="16"/>
              </w:rPr>
              <w:t>.11</w:t>
            </w: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.2019</w:t>
            </w:r>
          </w:p>
        </w:tc>
        <w:tc>
          <w:tcPr>
            <w:tcW w:w="2267" w:type="dxa"/>
            <w:vAlign w:val="center"/>
          </w:tcPr>
          <w:p w:rsidR="0035115D" w:rsidRPr="009748D1" w:rsidRDefault="00B8329F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Școala  Gimnazială Slivilești</w:t>
            </w:r>
          </w:p>
        </w:tc>
        <w:tc>
          <w:tcPr>
            <w:tcW w:w="3137" w:type="dxa"/>
            <w:vAlign w:val="center"/>
          </w:tcPr>
          <w:p w:rsidR="0035115D" w:rsidRPr="009748D1" w:rsidRDefault="009737AC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 4</w:t>
            </w: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Bălan Gabriel</w:t>
            </w:r>
          </w:p>
        </w:tc>
      </w:tr>
      <w:tr w:rsidR="00432AD1" w:rsidRPr="009748D1" w:rsidTr="000C1713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694ED8" w:rsidRDefault="007624C0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Lectie deschisă</w:t>
            </w:r>
          </w:p>
          <w:p w:rsidR="00694ED8" w:rsidRDefault="00916F08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Evaluare Națională pentru absolvenții clasei a  VIII a-an școlar 2019-2020-analiza testului model</w:t>
            </w:r>
          </w:p>
          <w:p w:rsidR="00916F08" w:rsidRPr="009748D1" w:rsidRDefault="00916F08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9748D1">
              <w:rPr>
                <w:rFonts w:ascii="Times New Roman" w:hAnsi="Times New Roman"/>
                <w:sz w:val="16"/>
                <w:szCs w:val="16"/>
              </w:rPr>
              <w:t>Metode alternative de evaluare</w:t>
            </w:r>
          </w:p>
          <w:p w:rsidR="0035115D" w:rsidRPr="009748D1" w:rsidRDefault="0035115D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lastRenderedPageBreak/>
              <w:t>Probleme de concurs, olimpiada , GM.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B8329F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lastRenderedPageBreak/>
              <w:t>04</w:t>
            </w:r>
            <w:r w:rsidR="0035115D" w:rsidRPr="009748D1">
              <w:rPr>
                <w:rFonts w:ascii="Times New Roman" w:hAnsi="Times New Roman"/>
                <w:sz w:val="16"/>
                <w:szCs w:val="16"/>
              </w:rPr>
              <w:t>.11.</w:t>
            </w:r>
            <w:r w:rsidR="00916F08" w:rsidRPr="009748D1">
              <w:rPr>
                <w:rFonts w:ascii="Times New Roman" w:hAnsi="Times New Roman"/>
                <w:sz w:val="16"/>
                <w:szCs w:val="16"/>
              </w:rPr>
              <w:t>2019</w:t>
            </w: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Scoala Gimnazială</w:t>
            </w:r>
            <w:r w:rsidR="00B8329F" w:rsidRPr="009748D1">
              <w:rPr>
                <w:rFonts w:ascii="Times New Roman" w:hAnsi="Times New Roman"/>
                <w:sz w:val="16"/>
                <w:szCs w:val="16"/>
              </w:rPr>
              <w:t xml:space="preserve"> Bilteni</w:t>
            </w:r>
          </w:p>
        </w:tc>
        <w:tc>
          <w:tcPr>
            <w:tcW w:w="3137" w:type="dxa"/>
            <w:vAlign w:val="center"/>
          </w:tcPr>
          <w:p w:rsidR="0035115D" w:rsidRPr="009748D1" w:rsidRDefault="009737AC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 5</w:t>
            </w: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Mihăilescu Delia </w:t>
            </w:r>
          </w:p>
        </w:tc>
      </w:tr>
    </w:tbl>
    <w:p w:rsidR="0035115D" w:rsidRPr="009748D1" w:rsidRDefault="0035115D" w:rsidP="006A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432AD1" w:rsidRPr="009748D1" w:rsidRDefault="00432AD1" w:rsidP="006A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432AD1" w:rsidRPr="009748D1" w:rsidRDefault="00432AD1" w:rsidP="006A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432AD1" w:rsidRPr="009748D1" w:rsidRDefault="00432AD1" w:rsidP="006A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35115D" w:rsidRPr="009748D1" w:rsidRDefault="0035115D" w:rsidP="006A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5C5A38" w:rsidRPr="009748D1" w:rsidRDefault="005C5A38" w:rsidP="006A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35115D" w:rsidRPr="009748D1" w:rsidRDefault="0035115D" w:rsidP="006A06C0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/>
        </w:rPr>
      </w:pPr>
      <w:r w:rsidRPr="009748D1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/>
        </w:rPr>
        <w:t>SEMESTRUL al II-lea</w:t>
      </w:r>
      <w:r w:rsidR="00432AD1" w:rsidRPr="009748D1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/>
        </w:rPr>
        <w:t xml:space="preserve"> </w:t>
      </w:r>
      <w:r w:rsidR="00432AD1" w:rsidRPr="009748D1">
        <w:rPr>
          <w:rFonts w:ascii="Cambria" w:eastAsia="Times New Roman" w:hAnsi="Cambria" w:cs="Times New Roman"/>
          <w:b/>
          <w:bCs/>
          <w:sz w:val="16"/>
          <w:szCs w:val="16"/>
          <w:lang w:eastAsia="ro-RO"/>
        </w:rPr>
        <w:t>2019-2020</w:t>
      </w:r>
    </w:p>
    <w:p w:rsidR="0035115D" w:rsidRPr="009748D1" w:rsidRDefault="0035115D" w:rsidP="006A06C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/>
        </w:rPr>
      </w:pP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432AD1" w:rsidRPr="009748D1" w:rsidTr="000C1713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35115D" w:rsidRPr="009748D1" w:rsidRDefault="0035115D" w:rsidP="006A06C0">
            <w:pPr>
              <w:keepNext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bCs/>
                <w:sz w:val="16"/>
                <w:szCs w:val="16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35115D" w:rsidRPr="009748D1" w:rsidRDefault="0035115D" w:rsidP="006A06C0">
            <w:pPr>
              <w:keepNext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bCs/>
                <w:sz w:val="16"/>
                <w:szCs w:val="16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35115D" w:rsidRPr="009748D1" w:rsidRDefault="0035115D" w:rsidP="006A06C0">
            <w:pPr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bCs/>
                <w:sz w:val="16"/>
                <w:szCs w:val="16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35115D" w:rsidRPr="009748D1" w:rsidRDefault="0035115D" w:rsidP="006A06C0">
            <w:pPr>
              <w:keepNext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bCs/>
                <w:sz w:val="16"/>
                <w:szCs w:val="16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35115D" w:rsidRPr="009748D1" w:rsidRDefault="0035115D" w:rsidP="006A06C0">
            <w:pPr>
              <w:keepNext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bCs/>
                <w:sz w:val="16"/>
                <w:szCs w:val="16"/>
              </w:rPr>
              <w:t>Responsabili</w:t>
            </w:r>
          </w:p>
        </w:tc>
      </w:tr>
      <w:tr w:rsidR="00432AD1" w:rsidRPr="009748D1" w:rsidTr="000C1713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FF3596" w:rsidRPr="009748D1" w:rsidRDefault="00FF3596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Avantajele și dezavantajele testului grilă</w:t>
            </w:r>
          </w:p>
          <w:p w:rsidR="00FF3596" w:rsidRPr="009748D1" w:rsidRDefault="00FF3596" w:rsidP="006A06C0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Periodicitatea funcțiilor trigonometrice</w:t>
            </w:r>
          </w:p>
          <w:p w:rsidR="0035115D" w:rsidRPr="009748D1" w:rsidRDefault="00FF3596" w:rsidP="00694ED8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Probleme </w:t>
            </w:r>
            <w:r w:rsidR="00694ED8" w:rsidRPr="009748D1">
              <w:rPr>
                <w:rFonts w:ascii="Times New Roman" w:hAnsi="Times New Roman"/>
                <w:sz w:val="16"/>
                <w:szCs w:val="16"/>
              </w:rPr>
              <w:t>d</w:t>
            </w:r>
            <w:r w:rsidR="00694ED8">
              <w:rPr>
                <w:rFonts w:ascii="Times New Roman" w:hAnsi="Times New Roman"/>
                <w:sz w:val="16"/>
                <w:szCs w:val="16"/>
              </w:rPr>
              <w:t>e concurs, olimpiade școlare, G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D00F24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11.05.2020</w:t>
            </w: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Colegiul </w:t>
            </w:r>
            <w:r w:rsidR="00186FAF"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Național </w:t>
            </w:r>
            <w:r w:rsidR="00B261E5" w:rsidRPr="009748D1">
              <w:rPr>
                <w:rFonts w:ascii="Times New Roman" w:eastAsia="Times New Roman" w:hAnsi="Times New Roman"/>
                <w:sz w:val="16"/>
                <w:szCs w:val="16"/>
              </w:rPr>
              <w:t>,,</w:t>
            </w:r>
            <w:r w:rsidR="00186FAF"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Tudor </w:t>
            </w:r>
            <w:r w:rsidR="00425A7C" w:rsidRPr="009748D1">
              <w:rPr>
                <w:rFonts w:ascii="Times New Roman" w:eastAsia="Times New Roman" w:hAnsi="Times New Roman"/>
                <w:sz w:val="16"/>
                <w:szCs w:val="16"/>
              </w:rPr>
              <w:t>Vladimirescu</w:t>
            </w:r>
          </w:p>
        </w:tc>
        <w:tc>
          <w:tcPr>
            <w:tcW w:w="3137" w:type="dxa"/>
            <w:vAlign w:val="center"/>
          </w:tcPr>
          <w:p w:rsidR="0035115D" w:rsidRPr="009748D1" w:rsidRDefault="00425A7C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Nr.1</w:t>
            </w:r>
          </w:p>
        </w:tc>
        <w:tc>
          <w:tcPr>
            <w:tcW w:w="2242" w:type="dxa"/>
            <w:vAlign w:val="center"/>
          </w:tcPr>
          <w:p w:rsidR="0035115D" w:rsidRPr="009748D1" w:rsidRDefault="00425A7C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Paralescu Iustin</w:t>
            </w:r>
          </w:p>
        </w:tc>
      </w:tr>
      <w:tr w:rsidR="00432AD1" w:rsidRPr="009748D1" w:rsidTr="000C1713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5115D" w:rsidRPr="009748D1" w:rsidRDefault="00AF5E7D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Cum comunicăm cu elevii?Abordare</w:t>
            </w:r>
            <w:r w:rsidR="00F4678E" w:rsidRPr="009748D1">
              <w:rPr>
                <w:rFonts w:ascii="Times New Roman" w:hAnsi="Times New Roman"/>
                <w:sz w:val="16"/>
                <w:szCs w:val="16"/>
              </w:rPr>
              <w:t>a</w:t>
            </w:r>
            <w:r w:rsidRPr="009748D1">
              <w:rPr>
                <w:rFonts w:ascii="Times New Roman" w:hAnsi="Times New Roman"/>
                <w:sz w:val="16"/>
                <w:szCs w:val="16"/>
              </w:rPr>
              <w:t xml:space="preserve"> eficientă a activității didactice din perspectiva stilurilor de invățare</w:t>
            </w:r>
          </w:p>
          <w:p w:rsidR="00F4678E" w:rsidRPr="009748D1" w:rsidRDefault="00F4678E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Exemple de bună practică in abordarea lectiei de matematică la clasa a VII a</w:t>
            </w:r>
          </w:p>
          <w:p w:rsidR="0035115D" w:rsidRPr="009748D1" w:rsidRDefault="0035115D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Probleme de concurs, olimpiade școlare, GM</w:t>
            </w:r>
          </w:p>
          <w:p w:rsidR="0035115D" w:rsidRPr="009748D1" w:rsidRDefault="0035115D" w:rsidP="006A06C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115D" w:rsidRPr="009748D1" w:rsidRDefault="0035115D" w:rsidP="006A06C0">
            <w:pPr>
              <w:spacing w:after="20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AF5E7D" w:rsidP="006A06C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18</w:t>
            </w:r>
            <w:r w:rsidR="0035115D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.05</w:t>
            </w: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2020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 xml:space="preserve">Școala Gimnazială </w:t>
            </w:r>
            <w:r w:rsidR="00AF5E7D"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“Gheorghe </w:t>
            </w:r>
            <w:proofErr w:type="spellStart"/>
            <w:r w:rsidR="00AF5E7D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Tătărăscu</w:t>
            </w:r>
            <w:proofErr w:type="spellEnd"/>
            <w:r w:rsidR="00AF5E7D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”</w:t>
            </w:r>
          </w:p>
        </w:tc>
        <w:tc>
          <w:tcPr>
            <w:tcW w:w="3137" w:type="dxa"/>
            <w:vAlign w:val="center"/>
          </w:tcPr>
          <w:p w:rsidR="00AF5E7D" w:rsidRPr="009748D1" w:rsidRDefault="009748D1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Nr.2</w:t>
            </w:r>
          </w:p>
          <w:p w:rsidR="00AF5E7D" w:rsidRPr="009748D1" w:rsidRDefault="00AF5E7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F5E7D" w:rsidRPr="009748D1" w:rsidRDefault="00AF5E7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F5E7D" w:rsidRPr="009748D1" w:rsidRDefault="00AF5E7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AF5E7D" w:rsidRPr="009748D1" w:rsidRDefault="00AF5E7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5115D" w:rsidRPr="009748D1" w:rsidRDefault="0035115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Tănăsescu Ortenzia</w:t>
            </w:r>
          </w:p>
        </w:tc>
      </w:tr>
      <w:tr w:rsidR="00432AD1" w:rsidRPr="009748D1" w:rsidTr="00AF5E7D">
        <w:trPr>
          <w:trHeight w:val="864"/>
          <w:tblCellSpacing w:w="20" w:type="dxa"/>
          <w:jc w:val="center"/>
        </w:trPr>
        <w:tc>
          <w:tcPr>
            <w:tcW w:w="4929" w:type="dxa"/>
            <w:vAlign w:val="center"/>
          </w:tcPr>
          <w:p w:rsidR="00CF42F0" w:rsidRPr="009748D1" w:rsidRDefault="00CF42F0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</w:p>
          <w:p w:rsidR="00CF42F0" w:rsidRPr="009748D1" w:rsidRDefault="00CF42F0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Aplicații ale inegalității mediilor</w:t>
            </w:r>
            <w:r w:rsidR="0035115D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.</w:t>
            </w:r>
          </w:p>
          <w:p w:rsidR="00CF42F0" w:rsidRPr="009748D1" w:rsidRDefault="00CF42F0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Exemple de bună practică</w:t>
            </w:r>
            <w:r w:rsidR="003E6AE7" w:rsidRPr="009748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48D1">
              <w:rPr>
                <w:rFonts w:ascii="Times New Roman" w:hAnsi="Times New Roman"/>
                <w:sz w:val="16"/>
                <w:szCs w:val="16"/>
              </w:rPr>
              <w:t>ale pregătirii elevilor pentru susținerea examenelor naționale</w:t>
            </w:r>
          </w:p>
          <w:p w:rsidR="0035115D" w:rsidRPr="009748D1" w:rsidRDefault="0035115D" w:rsidP="006A06C0">
            <w:pPr>
              <w:spacing w:after="20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Probleme de concurs, olimpiade școlare, GM</w:t>
            </w:r>
          </w:p>
          <w:p w:rsidR="0035115D" w:rsidRPr="009748D1" w:rsidRDefault="0035115D" w:rsidP="006A06C0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CF42F0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04.05.2020</w:t>
            </w: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 xml:space="preserve">Școala Gimnazială </w:t>
            </w:r>
            <w:r w:rsidR="003E6AE7" w:rsidRPr="009748D1">
              <w:rPr>
                <w:rFonts w:ascii="Times New Roman" w:hAnsi="Times New Roman"/>
                <w:sz w:val="16"/>
                <w:szCs w:val="16"/>
              </w:rPr>
              <w:t>Prigoria</w:t>
            </w:r>
          </w:p>
        </w:tc>
        <w:tc>
          <w:tcPr>
            <w:tcW w:w="3137" w:type="dxa"/>
            <w:vAlign w:val="center"/>
          </w:tcPr>
          <w:p w:rsidR="0035115D" w:rsidRPr="009748D1" w:rsidRDefault="009748D1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Nr.3</w:t>
            </w: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Popa Elena</w:t>
            </w:r>
          </w:p>
        </w:tc>
      </w:tr>
      <w:tr w:rsidR="00432AD1" w:rsidRPr="009748D1" w:rsidTr="000C1713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5115D" w:rsidRPr="009748D1" w:rsidRDefault="0035115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748D1" w:rsidRPr="009748D1" w:rsidRDefault="009748D1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Aspecte metodice si stiintifice –Functii liniare</w:t>
            </w:r>
          </w:p>
          <w:p w:rsidR="00186FAF" w:rsidRPr="009748D1" w:rsidRDefault="00186FAF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Probleme </w:t>
            </w:r>
            <w:r w:rsidR="009748D1" w:rsidRPr="009748D1">
              <w:rPr>
                <w:rFonts w:ascii="Times New Roman" w:hAnsi="Times New Roman"/>
                <w:sz w:val="16"/>
                <w:szCs w:val="16"/>
              </w:rPr>
              <w:t>de concurs, olimpiade școlare, GM</w:t>
            </w:r>
          </w:p>
          <w:p w:rsidR="0035115D" w:rsidRPr="009748D1" w:rsidRDefault="0035115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Discutii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8" w:type="dxa"/>
            <w:vAlign w:val="center"/>
          </w:tcPr>
          <w:p w:rsidR="0035115D" w:rsidRPr="009748D1" w:rsidRDefault="00186FAF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>11</w:t>
            </w:r>
            <w:r w:rsidR="0035115D" w:rsidRPr="009748D1">
              <w:rPr>
                <w:rFonts w:ascii="Times New Roman" w:hAnsi="Times New Roman"/>
                <w:sz w:val="16"/>
                <w:szCs w:val="16"/>
                <w:lang w:val="en-US"/>
              </w:rPr>
              <w:t>.05</w:t>
            </w:r>
            <w:r w:rsidRPr="009748D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 xml:space="preserve">Scoala  Gimnazială </w:t>
            </w:r>
            <w:r w:rsidR="00DC6F3D" w:rsidRPr="009748D1">
              <w:rPr>
                <w:rFonts w:ascii="Times New Roman" w:eastAsia="Times New Roman" w:hAnsi="Times New Roman"/>
                <w:sz w:val="16"/>
                <w:szCs w:val="16"/>
              </w:rPr>
              <w:t>Nr. 1 Motru</w:t>
            </w:r>
          </w:p>
        </w:tc>
        <w:tc>
          <w:tcPr>
            <w:tcW w:w="3137" w:type="dxa"/>
            <w:vAlign w:val="center"/>
          </w:tcPr>
          <w:p w:rsidR="0035115D" w:rsidRPr="009748D1" w:rsidRDefault="009748D1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Nr.4</w:t>
            </w: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Bălan Gabriel</w:t>
            </w:r>
          </w:p>
        </w:tc>
      </w:tr>
      <w:tr w:rsidR="00432AD1" w:rsidRPr="009748D1" w:rsidTr="000C1713">
        <w:trPr>
          <w:tblCellSpacing w:w="20" w:type="dxa"/>
          <w:jc w:val="center"/>
        </w:trPr>
        <w:tc>
          <w:tcPr>
            <w:tcW w:w="4929" w:type="dxa"/>
            <w:vAlign w:val="center"/>
          </w:tcPr>
          <w:p w:rsidR="0035115D" w:rsidRPr="009748D1" w:rsidRDefault="0035115D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</w:p>
          <w:p w:rsidR="00AF5E7D" w:rsidRPr="009748D1" w:rsidRDefault="00AF5E7D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Dezvoltarea aptitudinii matematice la elevi</w:t>
            </w:r>
          </w:p>
          <w:p w:rsidR="0035115D" w:rsidRPr="009748D1" w:rsidRDefault="0035115D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lastRenderedPageBreak/>
              <w:t>Probleme dat</w:t>
            </w:r>
            <w:r w:rsidR="00AF5E7D" w:rsidRPr="009748D1">
              <w:rPr>
                <w:rFonts w:ascii="Times New Roman" w:hAnsi="Times New Roman"/>
                <w:sz w:val="16"/>
                <w:szCs w:val="16"/>
              </w:rPr>
              <w:t>e la concursuri și examene naționale</w:t>
            </w:r>
          </w:p>
          <w:p w:rsidR="00AF5E7D" w:rsidRPr="009748D1" w:rsidRDefault="00AF5E7D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Discuții</w:t>
            </w:r>
          </w:p>
        </w:tc>
        <w:tc>
          <w:tcPr>
            <w:tcW w:w="1378" w:type="dxa"/>
            <w:vAlign w:val="center"/>
          </w:tcPr>
          <w:p w:rsidR="0035115D" w:rsidRPr="009748D1" w:rsidRDefault="00337EB6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  </w:t>
            </w:r>
            <w:r w:rsidR="0035115D" w:rsidRPr="009748D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="0035115D" w:rsidRPr="009748D1">
              <w:rPr>
                <w:rFonts w:ascii="Times New Roman" w:hAnsi="Times New Roman"/>
                <w:sz w:val="16"/>
                <w:szCs w:val="16"/>
              </w:rPr>
              <w:t>05.</w:t>
            </w:r>
            <w:r w:rsidR="00AF5E7D" w:rsidRPr="009748D1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35115D" w:rsidRPr="009748D1" w:rsidRDefault="0035115D" w:rsidP="006A06C0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35115D" w:rsidRPr="009748D1" w:rsidRDefault="0035115D" w:rsidP="006A06C0">
            <w:pPr>
              <w:spacing w:before="240"/>
              <w:rPr>
                <w:rFonts w:ascii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 xml:space="preserve">Scoala  Gimnazială </w:t>
            </w:r>
          </w:p>
          <w:p w:rsidR="00AF5E7D" w:rsidRPr="009748D1" w:rsidRDefault="00AF5E7D" w:rsidP="006A06C0">
            <w:pPr>
              <w:spacing w:before="24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hAnsi="Times New Roman"/>
                <w:sz w:val="16"/>
                <w:szCs w:val="16"/>
              </w:rPr>
              <w:t>Miluta-Borăscu</w:t>
            </w:r>
          </w:p>
        </w:tc>
        <w:tc>
          <w:tcPr>
            <w:tcW w:w="3137" w:type="dxa"/>
            <w:vAlign w:val="center"/>
          </w:tcPr>
          <w:p w:rsidR="0035115D" w:rsidRPr="009748D1" w:rsidRDefault="009748D1" w:rsidP="006A06C0">
            <w:pPr>
              <w:tabs>
                <w:tab w:val="left" w:pos="10467"/>
              </w:tabs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Cercul Nr 5</w:t>
            </w:r>
          </w:p>
        </w:tc>
        <w:tc>
          <w:tcPr>
            <w:tcW w:w="2242" w:type="dxa"/>
            <w:vAlign w:val="center"/>
          </w:tcPr>
          <w:p w:rsidR="0035115D" w:rsidRPr="009748D1" w:rsidRDefault="0035115D" w:rsidP="006A06C0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48D1">
              <w:rPr>
                <w:rFonts w:ascii="Times New Roman" w:eastAsia="Times New Roman" w:hAnsi="Times New Roman"/>
                <w:sz w:val="16"/>
                <w:szCs w:val="16"/>
              </w:rPr>
              <w:t>Mihăilescu Delia</w:t>
            </w:r>
          </w:p>
        </w:tc>
      </w:tr>
    </w:tbl>
    <w:p w:rsidR="0035115D" w:rsidRPr="009748D1" w:rsidRDefault="0035115D" w:rsidP="006A06C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</w:pPr>
    </w:p>
    <w:p w:rsidR="00A16918" w:rsidRPr="009748D1" w:rsidRDefault="00A16918" w:rsidP="006A06C0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  <w:lang w:val="ro-RO" w:eastAsia="ro-RO"/>
        </w:rPr>
      </w:pPr>
    </w:p>
    <w:sectPr w:rsidR="00A16918" w:rsidRPr="009748D1" w:rsidSect="00972F05">
      <w:headerReference w:type="default" r:id="rId7"/>
      <w:footerReference w:type="default" r:id="rId8"/>
      <w:pgSz w:w="15840" w:h="12240" w:orient="landscape" w:code="1"/>
      <w:pgMar w:top="1034" w:right="567" w:bottom="993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D47" w:rsidRDefault="008D3D47" w:rsidP="005E38D9">
      <w:pPr>
        <w:spacing w:after="0" w:line="240" w:lineRule="auto"/>
      </w:pPr>
      <w:r>
        <w:separator/>
      </w:r>
    </w:p>
  </w:endnote>
  <w:endnote w:type="continuationSeparator" w:id="0">
    <w:p w:rsidR="008D3D47" w:rsidRDefault="008D3D47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F05" w:rsidRPr="00972F05" w:rsidRDefault="00185B9E" w:rsidP="00972F05">
    <w:pPr>
      <w:pStyle w:val="Footer"/>
      <w:jc w:val="right"/>
      <w:rPr>
        <w:rFonts w:ascii="Cambria" w:hAnsi="Cambria"/>
        <w:sz w:val="24"/>
        <w:lang w:val="ro-RO"/>
      </w:rPr>
    </w:pPr>
    <w:r>
      <w:rPr>
        <w:rFonts w:ascii="Cambria" w:hAnsi="Cambria"/>
        <w:sz w:val="24"/>
        <w:lang w:val="ro-RO"/>
      </w:rPr>
      <w:t>An școlar 2019-2020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D47" w:rsidRDefault="008D3D47" w:rsidP="005E38D9">
      <w:pPr>
        <w:spacing w:after="0" w:line="240" w:lineRule="auto"/>
      </w:pPr>
      <w:r>
        <w:separator/>
      </w:r>
    </w:p>
  </w:footnote>
  <w:footnote w:type="continuationSeparator" w:id="0">
    <w:p w:rsidR="008D3D47" w:rsidRDefault="008D3D47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8D9" w:rsidRPr="005E38D9" w:rsidRDefault="00256D0A" w:rsidP="005E38D9">
    <w:pPr>
      <w:pStyle w:val="Header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49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 w:rsidR="005F1F4C">
      <w:rPr>
        <w:rFonts w:ascii="Cambria" w:hAnsi="Cambria"/>
        <w:b/>
        <w:i/>
        <w:color w:val="808080" w:themeColor="background1" w:themeShade="80"/>
        <w:sz w:val="24"/>
        <w:lang w:val="ro-RO"/>
      </w:rPr>
      <w:t>Activități metodice 2019 - 2020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E40FE"/>
    <w:multiLevelType w:val="hybridMultilevel"/>
    <w:tmpl w:val="AF40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25BA3"/>
    <w:multiLevelType w:val="hybridMultilevel"/>
    <w:tmpl w:val="0CA6A910"/>
    <w:lvl w:ilvl="0" w:tplc="4BFEE4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82D2A"/>
    <w:multiLevelType w:val="hybridMultilevel"/>
    <w:tmpl w:val="0CA6A910"/>
    <w:lvl w:ilvl="0" w:tplc="4BFEE4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724BA"/>
    <w:multiLevelType w:val="hybridMultilevel"/>
    <w:tmpl w:val="AF40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18"/>
    <w:rsid w:val="00034038"/>
    <w:rsid w:val="000405B8"/>
    <w:rsid w:val="000B750D"/>
    <w:rsid w:val="000E3C37"/>
    <w:rsid w:val="00121C80"/>
    <w:rsid w:val="00127B31"/>
    <w:rsid w:val="001857D6"/>
    <w:rsid w:val="00185B9E"/>
    <w:rsid w:val="00186FAF"/>
    <w:rsid w:val="001C2573"/>
    <w:rsid w:val="00214796"/>
    <w:rsid w:val="00216B39"/>
    <w:rsid w:val="00231F5C"/>
    <w:rsid w:val="00256D0A"/>
    <w:rsid w:val="002605A6"/>
    <w:rsid w:val="002856D6"/>
    <w:rsid w:val="00291880"/>
    <w:rsid w:val="00294CC7"/>
    <w:rsid w:val="002E7413"/>
    <w:rsid w:val="00337EB6"/>
    <w:rsid w:val="00340147"/>
    <w:rsid w:val="00350E45"/>
    <w:rsid w:val="0035115D"/>
    <w:rsid w:val="003936F8"/>
    <w:rsid w:val="003C05A7"/>
    <w:rsid w:val="003E6AE7"/>
    <w:rsid w:val="00424F86"/>
    <w:rsid w:val="00425A7C"/>
    <w:rsid w:val="00430F6A"/>
    <w:rsid w:val="00432AD1"/>
    <w:rsid w:val="0045277C"/>
    <w:rsid w:val="00473473"/>
    <w:rsid w:val="004A2575"/>
    <w:rsid w:val="00503447"/>
    <w:rsid w:val="005331F9"/>
    <w:rsid w:val="005879F8"/>
    <w:rsid w:val="005C5A38"/>
    <w:rsid w:val="005D25AA"/>
    <w:rsid w:val="005E386C"/>
    <w:rsid w:val="005E38D9"/>
    <w:rsid w:val="005F1F4C"/>
    <w:rsid w:val="0064024D"/>
    <w:rsid w:val="006776D0"/>
    <w:rsid w:val="00694ED8"/>
    <w:rsid w:val="006A06C0"/>
    <w:rsid w:val="006A0EAF"/>
    <w:rsid w:val="006D17BB"/>
    <w:rsid w:val="006D4C69"/>
    <w:rsid w:val="00700128"/>
    <w:rsid w:val="00704615"/>
    <w:rsid w:val="007450D1"/>
    <w:rsid w:val="007624C0"/>
    <w:rsid w:val="00771254"/>
    <w:rsid w:val="007B153D"/>
    <w:rsid w:val="007B2D38"/>
    <w:rsid w:val="007B7944"/>
    <w:rsid w:val="007D4EC8"/>
    <w:rsid w:val="007F1ECE"/>
    <w:rsid w:val="007F2CC1"/>
    <w:rsid w:val="007F52E2"/>
    <w:rsid w:val="00897A9C"/>
    <w:rsid w:val="008A457D"/>
    <w:rsid w:val="008D3D47"/>
    <w:rsid w:val="008E5AB1"/>
    <w:rsid w:val="00916F08"/>
    <w:rsid w:val="00964453"/>
    <w:rsid w:val="00972F05"/>
    <w:rsid w:val="009737AC"/>
    <w:rsid w:val="009748D1"/>
    <w:rsid w:val="009A12BE"/>
    <w:rsid w:val="009A51EA"/>
    <w:rsid w:val="009F099F"/>
    <w:rsid w:val="00A06E4B"/>
    <w:rsid w:val="00A16918"/>
    <w:rsid w:val="00A50FC7"/>
    <w:rsid w:val="00A61920"/>
    <w:rsid w:val="00A86D99"/>
    <w:rsid w:val="00A96E52"/>
    <w:rsid w:val="00AA5BCB"/>
    <w:rsid w:val="00AB64C6"/>
    <w:rsid w:val="00AD2DFB"/>
    <w:rsid w:val="00AF5E7D"/>
    <w:rsid w:val="00B121E6"/>
    <w:rsid w:val="00B14AFB"/>
    <w:rsid w:val="00B261E5"/>
    <w:rsid w:val="00B305F7"/>
    <w:rsid w:val="00B30D98"/>
    <w:rsid w:val="00B3585F"/>
    <w:rsid w:val="00B3608C"/>
    <w:rsid w:val="00B66773"/>
    <w:rsid w:val="00B66BB4"/>
    <w:rsid w:val="00B75154"/>
    <w:rsid w:val="00B8329F"/>
    <w:rsid w:val="00B85940"/>
    <w:rsid w:val="00C45196"/>
    <w:rsid w:val="00C932A0"/>
    <w:rsid w:val="00CB3C8B"/>
    <w:rsid w:val="00CD1D72"/>
    <w:rsid w:val="00CD6C3A"/>
    <w:rsid w:val="00CF42F0"/>
    <w:rsid w:val="00D00F24"/>
    <w:rsid w:val="00D03AEE"/>
    <w:rsid w:val="00DA363A"/>
    <w:rsid w:val="00DC6F3D"/>
    <w:rsid w:val="00DF42FC"/>
    <w:rsid w:val="00E0184D"/>
    <w:rsid w:val="00E10D70"/>
    <w:rsid w:val="00E21028"/>
    <w:rsid w:val="00E31015"/>
    <w:rsid w:val="00E46C8D"/>
    <w:rsid w:val="00E5769A"/>
    <w:rsid w:val="00E7213C"/>
    <w:rsid w:val="00EF626F"/>
    <w:rsid w:val="00F0148E"/>
    <w:rsid w:val="00F16CB1"/>
    <w:rsid w:val="00F224C5"/>
    <w:rsid w:val="00F4678E"/>
    <w:rsid w:val="00F63F30"/>
    <w:rsid w:val="00F649C5"/>
    <w:rsid w:val="00F7572F"/>
    <w:rsid w:val="00F83AE2"/>
    <w:rsid w:val="00F9402D"/>
    <w:rsid w:val="00FA0718"/>
    <w:rsid w:val="00FA3688"/>
    <w:rsid w:val="00FB76EF"/>
    <w:rsid w:val="00FC1741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9F873-8DA3-4F0B-BE4C-E9895201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8D9"/>
  </w:style>
  <w:style w:type="paragraph" w:styleId="Footer">
    <w:name w:val="footer"/>
    <w:basedOn w:val="Normal"/>
    <w:link w:val="FooterCha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8D9"/>
  </w:style>
  <w:style w:type="paragraph" w:styleId="BalloonText">
    <w:name w:val="Balloon Text"/>
    <w:basedOn w:val="Normal"/>
    <w:link w:val="BalloonTextChar"/>
    <w:uiPriority w:val="99"/>
    <w:semiHidden/>
    <w:unhideWhenUsed/>
    <w:rsid w:val="0097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Management</cp:lastModifiedBy>
  <cp:revision>53</cp:revision>
  <cp:lastPrinted>2019-10-11T05:42:00Z</cp:lastPrinted>
  <dcterms:created xsi:type="dcterms:W3CDTF">2018-10-05T06:11:00Z</dcterms:created>
  <dcterms:modified xsi:type="dcterms:W3CDTF">2019-10-16T10:31:00Z</dcterms:modified>
</cp:coreProperties>
</file>