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A10AB6" w14:textId="722F96F5" w:rsidR="009A322B" w:rsidRDefault="00BA2C8E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85A900A" wp14:editId="3BC8B265">
                <wp:simplePos x="0" y="0"/>
                <wp:positionH relativeFrom="column">
                  <wp:posOffset>-962025</wp:posOffset>
                </wp:positionH>
                <wp:positionV relativeFrom="paragraph">
                  <wp:posOffset>-799465</wp:posOffset>
                </wp:positionV>
                <wp:extent cx="7848600" cy="1179830"/>
                <wp:effectExtent l="0" t="0" r="38100" b="3937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8600" cy="1179830"/>
                          <a:chOff x="0" y="372446"/>
                          <a:chExt cx="7848600" cy="618154"/>
                        </a:xfrm>
                      </wpg:grpSpPr>
                      <wps:wsp>
                        <wps:cNvPr id="21" name="TextBox 1"/>
                        <wps:cNvSpPr txBox="1"/>
                        <wps:spPr>
                          <a:xfrm>
                            <a:off x="1038225" y="372446"/>
                            <a:ext cx="5770952" cy="5847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27895D" w14:textId="6FD034E5" w:rsidR="00444C72" w:rsidRDefault="00BA2C8E" w:rsidP="00444C72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5AD37B4" wp14:editId="513ED2F3">
                                    <wp:extent cx="5324475" cy="435872"/>
                                    <wp:effectExtent l="0" t="0" r="0" b="2540"/>
                                    <wp:docPr id="5" name="Picture 5" descr="C:\Users\BainKE\Downloads\horizontal 2020 AE logo MonzaMidnightBlue.png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C:\Users\BainKE\Downloads\horizontal 2020 AE logo MonzaMidnightBlue.png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38739" cy="43704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444C72">
                                <w:rPr>
                                  <w:rFonts w:asciiTheme="minorHAnsi" w:hAnsi="Calibri" w:cs="Aharoni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 xml:space="preserve">E-Teacher Program </w:t>
                              </w:r>
                              <w:r w:rsidR="00053C0A">
                                <w:rPr>
                                  <w:rFonts w:asciiTheme="minorHAnsi" w:hAnsi="Calibri" w:cs="Aharoni"/>
                                  <w:color w:val="000000" w:themeColor="text1"/>
                                  <w:kern w:val="24"/>
                                  <w:sz w:val="64"/>
                                  <w:szCs w:val="64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2" name="Straight Connector 12"/>
                        <wps:cNvCnPr/>
                        <wps:spPr>
                          <a:xfrm>
                            <a:off x="0" y="990600"/>
                            <a:ext cx="7848600" cy="0"/>
                          </a:xfrm>
                          <a:prstGeom prst="line">
                            <a:avLst/>
                          </a:prstGeom>
                          <a:ln w="76200"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85A900A" id="Group 18" o:spid="_x0000_s1026" style="position:absolute;margin-left:-75.75pt;margin-top:-62.95pt;width:618pt;height:92.9pt;z-index:251683840;mso-height-relative:margin" coordorigin=",3724" coordsize="78486,6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" o:spid="_x0000_s1027" type="#_x0000_t202" style="position:absolute;left:10382;top:3724;width:57709;height:58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<v:textbox>
                    <w:txbxContent>
                      <w:p w14:paraId="6627895D" w14:textId="6FD034E5" w:rsidR="00444C72" w:rsidRDefault="00BA2C8E" w:rsidP="00444C72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5AD37B4" wp14:editId="513ED2F3">
                              <wp:extent cx="5324475" cy="435872"/>
                              <wp:effectExtent l="0" t="0" r="0" b="2540"/>
                              <wp:docPr id="5" name="Picture 5" descr="C:\Users\BainKE\Downloads\horizontal 2020 AE logo MonzaMidnightBlue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C:\Users\BainKE\Downloads\horizontal 2020 AE logo MonzaMidnightBlue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38739" cy="43704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444C72">
                          <w:rPr>
                            <w:rFonts w:asciiTheme="minorHAnsi" w:hAnsi="Calibri" w:cs="Aharoni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 xml:space="preserve">E-Teacher Program </w:t>
                        </w:r>
                        <w:r w:rsidR="00053C0A">
                          <w:rPr>
                            <w:rFonts w:asciiTheme="minorHAnsi" w:hAnsi="Calibri" w:cs="Aharoni"/>
                            <w:color w:val="000000" w:themeColor="text1"/>
                            <w:kern w:val="24"/>
                            <w:sz w:val="64"/>
                            <w:szCs w:val="64"/>
                          </w:rPr>
                          <w:t>Information</w:t>
                        </w:r>
                      </w:p>
                    </w:txbxContent>
                  </v:textbox>
                </v:shape>
                <v:line id="Straight Connector 12" o:spid="_x0000_s1028" style="position:absolute;visibility:visible;mso-wrap-style:square" from="0,9906" to="78486,99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" strokecolor="#002060" strokeweight="6pt"/>
              </v:group>
            </w:pict>
          </mc:Fallback>
        </mc:AlternateContent>
      </w:r>
    </w:p>
    <w:p w14:paraId="0F24E2EE" w14:textId="77777777" w:rsidR="009A322B" w:rsidRDefault="009A322B"/>
    <w:p w14:paraId="15226CDA" w14:textId="77777777" w:rsidR="009A322B" w:rsidRDefault="009A322B"/>
    <w:p w14:paraId="64B696FF" w14:textId="77777777" w:rsidR="009A322B" w:rsidRDefault="00BA14D5"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BB71B7A" wp14:editId="7AA5D848">
                <wp:simplePos x="0" y="0"/>
                <wp:positionH relativeFrom="column">
                  <wp:posOffset>-466725</wp:posOffset>
                </wp:positionH>
                <wp:positionV relativeFrom="paragraph">
                  <wp:posOffset>116840</wp:posOffset>
                </wp:positionV>
                <wp:extent cx="6858000" cy="1304925"/>
                <wp:effectExtent l="0" t="0" r="19050" b="28575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304925"/>
                          <a:chOff x="0" y="0"/>
                          <a:chExt cx="6858000" cy="1193799"/>
                        </a:xfrm>
                      </wpg:grpSpPr>
                      <wps:wsp>
                        <wps:cNvPr id="51" name="Rectangle 50"/>
                        <wps:cNvSpPr/>
                        <wps:spPr>
                          <a:xfrm>
                            <a:off x="0" y="0"/>
                            <a:ext cx="6858000" cy="3524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wps:spPr>
                        <wps:txbx>
                          <w:txbxContent>
                            <w:p w14:paraId="0C49A641" w14:textId="77777777" w:rsidR="006349C0" w:rsidRPr="008D3C82" w:rsidRDefault="006349C0" w:rsidP="006349C0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306E57">
                                <w:rPr>
                                  <w:b/>
                                  <w:sz w:val="28"/>
                                </w:rPr>
                                <w:t xml:space="preserve">Are you an English teacher looking for professional </w:t>
                              </w:r>
                              <w:r w:rsidRPr="00306E57">
                                <w:rPr>
                                  <w:b/>
                                  <w:sz w:val="28"/>
                                  <w:szCs w:val="28"/>
                                </w:rPr>
                                <w:t>development</w:t>
                              </w:r>
                              <w:r w:rsidR="00306E57" w:rsidRPr="00306E57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306E57">
                                <w:rPr>
                                  <w:b/>
                                  <w:sz w:val="28"/>
                                  <w:szCs w:val="28"/>
                                </w:rPr>
                                <w:t>o</w:t>
                              </w:r>
                              <w:r w:rsidR="00306E57" w:rsidRPr="00306E57">
                                <w:rPr>
                                  <w:b/>
                                  <w:sz w:val="28"/>
                                  <w:szCs w:val="28"/>
                                </w:rPr>
                                <w:t>p</w:t>
                              </w:r>
                              <w:r w:rsidRPr="00306E57">
                                <w:rPr>
                                  <w:b/>
                                  <w:sz w:val="28"/>
                                  <w:szCs w:val="28"/>
                                </w:rPr>
                                <w:t>portunities?</w:t>
                              </w:r>
                              <w:r w:rsidRPr="008D3C82">
                                <w:rPr>
                                  <w:b/>
                                  <w:sz w:val="32"/>
                                </w:rPr>
                                <w:t xml:space="preserve"> </w:t>
                              </w:r>
                            </w:p>
                            <w:p w14:paraId="007BC337" w14:textId="77777777" w:rsidR="006349C0" w:rsidRPr="006349C0" w:rsidRDefault="006349C0" w:rsidP="006349C0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492124"/>
                            <a:ext cx="6829425" cy="701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5B50EB" w14:textId="77777777" w:rsidR="006349C0" w:rsidRPr="008D3C82" w:rsidRDefault="006349C0" w:rsidP="006349C0">
                              <w:pPr>
                                <w:rPr>
                                  <w:sz w:val="28"/>
                                </w:rPr>
                              </w:pPr>
                              <w:r w:rsidRPr="008D3C82">
                                <w:rPr>
                                  <w:sz w:val="28"/>
                                </w:rPr>
                                <w:t>The American English E-Teacher Program offers 8-week, online university-level courses in Teaching English to Speakers of Other Languages (TESOL) developed by U.S. educational institutions.</w:t>
                              </w:r>
                            </w:p>
                            <w:p w14:paraId="4F3C35B4" w14:textId="77777777" w:rsidR="006349C0" w:rsidRPr="006349C0" w:rsidRDefault="006349C0">
                              <w:pPr>
                                <w:rPr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B71B7A" id="Group 17" o:spid="_x0000_s1029" style="position:absolute;margin-left:-36.75pt;margin-top:9.2pt;width:540pt;height:102.75pt;z-index:251662336;mso-height-relative:margin" coordsize="68580,11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">
                <v:rect id="Rectangle 50" o:spid="_x0000_s1030" style="position:absolute;width:68580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" fillcolor="#95b3d7 [1940]" stroked="f">
                  <v:textbox>
                    <w:txbxContent>
                      <w:p w14:paraId="0C49A641" w14:textId="77777777" w:rsidR="006349C0" w:rsidRPr="008D3C82" w:rsidRDefault="006349C0" w:rsidP="006349C0">
                        <w:pPr>
                          <w:rPr>
                            <w:b/>
                            <w:sz w:val="32"/>
                          </w:rPr>
                        </w:pPr>
                        <w:r w:rsidRPr="00306E57">
                          <w:rPr>
                            <w:b/>
                            <w:sz w:val="28"/>
                          </w:rPr>
                          <w:t xml:space="preserve">Are you an English teacher looking for professional </w:t>
                        </w:r>
                        <w:r w:rsidRPr="00306E57">
                          <w:rPr>
                            <w:b/>
                            <w:sz w:val="28"/>
                            <w:szCs w:val="28"/>
                          </w:rPr>
                          <w:t>development</w:t>
                        </w:r>
                        <w:r w:rsidR="00306E57" w:rsidRPr="00306E57">
                          <w:rPr>
                            <w:b/>
                            <w:sz w:val="28"/>
                            <w:szCs w:val="28"/>
                          </w:rPr>
                          <w:t xml:space="preserve"> </w:t>
                        </w:r>
                        <w:r w:rsidR="00306E57">
                          <w:rPr>
                            <w:b/>
                            <w:sz w:val="28"/>
                            <w:szCs w:val="28"/>
                          </w:rPr>
                          <w:t>o</w:t>
                        </w:r>
                        <w:r w:rsidR="00306E57" w:rsidRPr="00306E57">
                          <w:rPr>
                            <w:b/>
                            <w:sz w:val="28"/>
                            <w:szCs w:val="28"/>
                          </w:rPr>
                          <w:t>p</w:t>
                        </w:r>
                        <w:r w:rsidRPr="00306E57">
                          <w:rPr>
                            <w:b/>
                            <w:sz w:val="28"/>
                            <w:szCs w:val="28"/>
                          </w:rPr>
                          <w:t>portunities?</w:t>
                        </w:r>
                        <w:r w:rsidRPr="008D3C82">
                          <w:rPr>
                            <w:b/>
                            <w:sz w:val="32"/>
                          </w:rPr>
                          <w:t xml:space="preserve"> </w:t>
                        </w:r>
                      </w:p>
                      <w:p w14:paraId="007BC337" w14:textId="77777777" w:rsidR="006349C0" w:rsidRPr="006349C0" w:rsidRDefault="006349C0" w:rsidP="006349C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rect>
                <v:shape id="_x0000_s1031" type="#_x0000_t202" style="position:absolute;left:190;top:4921;width:68294;height:7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qzxQAAANw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">
                  <v:textbox>
                    <w:txbxContent>
                      <w:p w14:paraId="495B50EB" w14:textId="77777777" w:rsidR="006349C0" w:rsidRPr="008D3C82" w:rsidRDefault="006349C0" w:rsidP="006349C0">
                        <w:pPr>
                          <w:rPr>
                            <w:sz w:val="28"/>
                          </w:rPr>
                        </w:pPr>
                        <w:r w:rsidRPr="008D3C82">
                          <w:rPr>
                            <w:sz w:val="28"/>
                          </w:rPr>
                          <w:t>The American English E-Teacher Program offers 8-week, online university-level courses in Teaching English to Speakers of Other Languages (TESOL) developed by U.S. educational institutions.</w:t>
                        </w:r>
                      </w:p>
                      <w:p w14:paraId="4F3C35B4" w14:textId="77777777" w:rsidR="006349C0" w:rsidRPr="006349C0" w:rsidRDefault="006349C0">
                        <w:pPr>
                          <w:rPr>
                            <w:b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4BCBB07E" w14:textId="77777777" w:rsidR="009A322B" w:rsidRDefault="009A322B"/>
    <w:p w14:paraId="603EB547" w14:textId="77777777" w:rsidR="00663366" w:rsidRDefault="00663366">
      <w:pPr>
        <w:rPr>
          <w:sz w:val="32"/>
        </w:rPr>
      </w:pPr>
    </w:p>
    <w:p w14:paraId="60BD4706" w14:textId="12BC9C33" w:rsidR="009E253C" w:rsidRDefault="004249CE">
      <w:pPr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672E81" wp14:editId="3435E23A">
                <wp:simplePos x="0" y="0"/>
                <wp:positionH relativeFrom="column">
                  <wp:posOffset>2809875</wp:posOffset>
                </wp:positionH>
                <wp:positionV relativeFrom="paragraph">
                  <wp:posOffset>1404620</wp:posOffset>
                </wp:positionV>
                <wp:extent cx="3556000" cy="1304925"/>
                <wp:effectExtent l="0" t="0" r="2540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56000" cy="1304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50F4F" w14:textId="77777777" w:rsidR="006A2817" w:rsidRDefault="006A2817" w:rsidP="006A28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Content Based Instruction</w:t>
                            </w:r>
                          </w:p>
                          <w:p w14:paraId="40F8F60F" w14:textId="77777777" w:rsidR="006A2817" w:rsidRDefault="006A2817" w:rsidP="006A28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TESOL Method</w:t>
                            </w:r>
                            <w:r w:rsidR="002D4495">
                              <w:rPr>
                                <w:sz w:val="28"/>
                              </w:rPr>
                              <w:t>ology</w:t>
                            </w:r>
                          </w:p>
                          <w:p w14:paraId="2A04654F" w14:textId="77777777" w:rsidR="006A2817" w:rsidRPr="004249CE" w:rsidRDefault="006A2817" w:rsidP="006A281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bCs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4249CE">
                              <w:rPr>
                                <w:b/>
                                <w:bCs/>
                                <w:color w:val="FF0000"/>
                                <w:sz w:val="28"/>
                                <w:u w:val="single"/>
                              </w:rPr>
                              <w:t>Professional Development for Teacher Trainers</w:t>
                            </w:r>
                          </w:p>
                          <w:p w14:paraId="05AF4299" w14:textId="77777777" w:rsidR="006A2817" w:rsidRPr="006349C0" w:rsidRDefault="006A2817" w:rsidP="006A2817">
                            <w:pPr>
                              <w:pStyle w:val="ListParagraph"/>
                              <w:ind w:left="3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72E81" id="Text Box 2" o:spid="_x0000_s1032" type="#_x0000_t202" style="position:absolute;margin-left:221.25pt;margin-top:110.6pt;width:280pt;height:10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">
                <v:textbox>
                  <w:txbxContent>
                    <w:p w14:paraId="16150F4F" w14:textId="77777777" w:rsidR="006A2817" w:rsidRDefault="006A2817" w:rsidP="006A28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Content Based Instruction</w:t>
                      </w:r>
                    </w:p>
                    <w:p w14:paraId="40F8F60F" w14:textId="77777777" w:rsidR="006A2817" w:rsidRDefault="006A2817" w:rsidP="006A28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TESOL Method</w:t>
                      </w:r>
                      <w:r w:rsidR="002D4495">
                        <w:rPr>
                          <w:sz w:val="28"/>
                        </w:rPr>
                        <w:t>ology</w:t>
                      </w:r>
                    </w:p>
                    <w:p w14:paraId="2A04654F" w14:textId="77777777" w:rsidR="006A2817" w:rsidRPr="004249CE" w:rsidRDefault="006A2817" w:rsidP="006A281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b/>
                          <w:bCs/>
                          <w:color w:val="FF0000"/>
                          <w:sz w:val="28"/>
                          <w:u w:val="single"/>
                        </w:rPr>
                      </w:pPr>
                      <w:r w:rsidRPr="004249CE">
                        <w:rPr>
                          <w:b/>
                          <w:bCs/>
                          <w:color w:val="FF0000"/>
                          <w:sz w:val="28"/>
                          <w:u w:val="single"/>
                        </w:rPr>
                        <w:t>Professional Development for Teacher Trainers</w:t>
                      </w:r>
                    </w:p>
                    <w:p w14:paraId="05AF4299" w14:textId="77777777" w:rsidR="006A2817" w:rsidRPr="006349C0" w:rsidRDefault="006A2817" w:rsidP="006A2817">
                      <w:pPr>
                        <w:pStyle w:val="ListParagraph"/>
                        <w:ind w:left="36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9ABB5D3" wp14:editId="02BF22ED">
                <wp:simplePos x="0" y="0"/>
                <wp:positionH relativeFrom="column">
                  <wp:posOffset>-447675</wp:posOffset>
                </wp:positionH>
                <wp:positionV relativeFrom="paragraph">
                  <wp:posOffset>928370</wp:posOffset>
                </wp:positionV>
                <wp:extent cx="6858000" cy="1790700"/>
                <wp:effectExtent l="0" t="0" r="0" b="1905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790700"/>
                          <a:chOff x="0" y="0"/>
                          <a:chExt cx="6858000" cy="1790700"/>
                        </a:xfrm>
                      </wpg:grpSpPr>
                      <wps:wsp>
                        <wps:cNvPr id="1" name="Rectangle 50"/>
                        <wps:cNvSpPr/>
                        <wps:spPr>
                          <a:xfrm>
                            <a:off x="0" y="0"/>
                            <a:ext cx="6858000" cy="3524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wps:spPr>
                        <wps:txbx>
                          <w:txbxContent>
                            <w:p w14:paraId="57E82F61" w14:textId="77777777" w:rsidR="009069EF" w:rsidRPr="009069EF" w:rsidRDefault="006349C0" w:rsidP="009069EF">
                              <w:pPr>
                                <w:rPr>
                                  <w:rFonts w:cstheme="minorHAnsi"/>
                                  <w:color w:val="0D0D0D" w:themeColor="text1" w:themeTint="F2"/>
                                  <w:sz w:val="32"/>
                                  <w:szCs w:val="32"/>
                                </w:rPr>
                              </w:pPr>
                              <w:r w:rsidRPr="008D3C82">
                                <w:rPr>
                                  <w:b/>
                                  <w:sz w:val="32"/>
                                </w:rPr>
                                <w:t xml:space="preserve">What </w:t>
                              </w:r>
                              <w:r w:rsidR="004249B0" w:rsidRPr="008D3C82">
                                <w:rPr>
                                  <w:b/>
                                  <w:sz w:val="32"/>
                                </w:rPr>
                                <w:t>courses are available</w:t>
                              </w:r>
                              <w:r w:rsidRPr="008D3C82">
                                <w:rPr>
                                  <w:b/>
                                  <w:sz w:val="32"/>
                                </w:rPr>
                                <w:t xml:space="preserve">? </w:t>
                              </w:r>
                              <w:r w:rsidR="009069EF">
                                <w:rPr>
                                  <w:b/>
                                  <w:sz w:val="32"/>
                                </w:rPr>
                                <w:tab/>
                              </w:r>
                              <w:r w:rsidR="009069EF" w:rsidRPr="009069EF">
                                <w:rPr>
                                  <w:b/>
                                  <w:color w:val="000000" w:themeColor="text1"/>
                                  <w:sz w:val="32"/>
                                </w:rPr>
                                <w:t xml:space="preserve">      </w:t>
                              </w:r>
                              <w:hyperlink r:id="rId8" w:history="1">
                                <w:r w:rsidR="009069EF" w:rsidRPr="009069EF">
                                  <w:rPr>
                                    <w:rStyle w:val="Hyperlink"/>
                                    <w:rFonts w:cstheme="minorHAnsi"/>
                                    <w:b/>
                                    <w:color w:val="000000" w:themeColor="text1"/>
                                    <w:sz w:val="32"/>
                                    <w:szCs w:val="32"/>
                                    <w:u w:val="none"/>
                                  </w:rPr>
                                  <w:t>www.aeeteacher.org/Course_Information</w:t>
                                </w:r>
                              </w:hyperlink>
                            </w:p>
                            <w:p w14:paraId="016E8F8F" w14:textId="77777777" w:rsidR="006349C0" w:rsidRPr="008D3C82" w:rsidRDefault="006349C0" w:rsidP="006349C0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098602F8" w14:textId="77777777" w:rsidR="006349C0" w:rsidRPr="006349C0" w:rsidRDefault="006349C0" w:rsidP="006349C0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47675"/>
                            <a:ext cx="3228975" cy="1343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D6BBA6F" w14:textId="77777777" w:rsidR="006349C0" w:rsidRPr="006A2817" w:rsidRDefault="006349C0" w:rsidP="006349C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8"/>
                                </w:rPr>
                              </w:pPr>
                              <w:r w:rsidRPr="006A2817">
                                <w:rPr>
                                  <w:sz w:val="28"/>
                                </w:rPr>
                                <w:t xml:space="preserve">Using Educational Technology </w:t>
                              </w:r>
                            </w:p>
                            <w:p w14:paraId="38DC06AC" w14:textId="77777777" w:rsidR="006349C0" w:rsidRPr="006A2817" w:rsidRDefault="006349C0" w:rsidP="006349C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8"/>
                                </w:rPr>
                              </w:pPr>
                              <w:r w:rsidRPr="004249CE">
                                <w:rPr>
                                  <w:b/>
                                  <w:bCs/>
                                  <w:color w:val="FF0000"/>
                                  <w:sz w:val="28"/>
                                  <w:u w:val="single"/>
                                </w:rPr>
                                <w:t>Critical Thinking</w:t>
                              </w:r>
                              <w:r w:rsidRPr="004249CE">
                                <w:rPr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A2817">
                                <w:rPr>
                                  <w:sz w:val="28"/>
                                </w:rPr>
                                <w:t xml:space="preserve">in the Classroom </w:t>
                              </w:r>
                            </w:p>
                            <w:p w14:paraId="6BF8BFDC" w14:textId="77777777" w:rsidR="006349C0" w:rsidRPr="006A2817" w:rsidRDefault="006349C0" w:rsidP="006349C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sz w:val="28"/>
                                </w:rPr>
                              </w:pPr>
                              <w:r w:rsidRPr="006A2817">
                                <w:rPr>
                                  <w:sz w:val="28"/>
                                </w:rPr>
                                <w:t xml:space="preserve">Teaching Grammar Communicatively </w:t>
                              </w:r>
                            </w:p>
                            <w:p w14:paraId="3858FE38" w14:textId="7DA4B244" w:rsidR="006349C0" w:rsidRPr="006A2817" w:rsidRDefault="00451106" w:rsidP="004249CE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 w:rsidRPr="006A2817">
                                <w:rPr>
                                  <w:sz w:val="28"/>
                                </w:rPr>
                                <w:t>Teaching English to Young Learners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ABB5D3" id="Group 16" o:spid="_x0000_s1033" style="position:absolute;margin-left:-35.25pt;margin-top:73.1pt;width:540pt;height:141pt;z-index:251666432;mso-width-relative:margin;mso-height-relative:margin" coordsize="68580,17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">
                <v:rect id="Rectangle 50" o:spid="_x0000_s1034" style="position:absolute;width:68580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" fillcolor="#95b3d7 [1940]" stroked="f">
                  <v:textbox>
                    <w:txbxContent>
                      <w:p w14:paraId="57E82F61" w14:textId="77777777" w:rsidR="009069EF" w:rsidRPr="009069EF" w:rsidRDefault="006349C0" w:rsidP="009069EF">
                        <w:pPr>
                          <w:rPr>
                            <w:rFonts w:cstheme="minorHAnsi"/>
                            <w:color w:val="0D0D0D" w:themeColor="text1" w:themeTint="F2"/>
                            <w:sz w:val="32"/>
                            <w:szCs w:val="32"/>
                          </w:rPr>
                        </w:pPr>
                        <w:r w:rsidRPr="008D3C82">
                          <w:rPr>
                            <w:b/>
                            <w:sz w:val="32"/>
                          </w:rPr>
                          <w:t xml:space="preserve">What </w:t>
                        </w:r>
                        <w:r w:rsidR="004249B0" w:rsidRPr="008D3C82">
                          <w:rPr>
                            <w:b/>
                            <w:sz w:val="32"/>
                          </w:rPr>
                          <w:t>courses are available</w:t>
                        </w:r>
                        <w:r w:rsidRPr="008D3C82">
                          <w:rPr>
                            <w:b/>
                            <w:sz w:val="32"/>
                          </w:rPr>
                          <w:t xml:space="preserve">? </w:t>
                        </w:r>
                        <w:r w:rsidR="009069EF">
                          <w:rPr>
                            <w:b/>
                            <w:sz w:val="32"/>
                          </w:rPr>
                          <w:tab/>
                        </w:r>
                        <w:r w:rsidR="009069EF" w:rsidRPr="009069EF">
                          <w:rPr>
                            <w:b/>
                            <w:color w:val="000000" w:themeColor="text1"/>
                            <w:sz w:val="32"/>
                          </w:rPr>
                          <w:t xml:space="preserve">      </w:t>
                        </w:r>
                        <w:hyperlink r:id="rId9" w:history="1">
                          <w:r w:rsidR="009069EF" w:rsidRPr="009069EF">
                            <w:rPr>
                              <w:rStyle w:val="Hyperlink"/>
                              <w:rFonts w:cstheme="minorHAnsi"/>
                              <w:b/>
                              <w:color w:val="000000" w:themeColor="text1"/>
                              <w:sz w:val="32"/>
                              <w:szCs w:val="32"/>
                              <w:u w:val="none"/>
                            </w:rPr>
                            <w:t>www.aeeteacher.org/Course_Information</w:t>
                          </w:r>
                        </w:hyperlink>
                      </w:p>
                      <w:p w14:paraId="016E8F8F" w14:textId="77777777" w:rsidR="006349C0" w:rsidRPr="008D3C82" w:rsidRDefault="006349C0" w:rsidP="006349C0">
                        <w:pPr>
                          <w:rPr>
                            <w:b/>
                            <w:sz w:val="32"/>
                          </w:rPr>
                        </w:pPr>
                      </w:p>
                      <w:p w14:paraId="098602F8" w14:textId="77777777" w:rsidR="006349C0" w:rsidRPr="006349C0" w:rsidRDefault="006349C0" w:rsidP="006349C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rect>
                <v:shape id="_x0000_s1035" type="#_x0000_t202" style="position:absolute;top:4476;width:32289;height:13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SAdwwAAANo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IXHlXgD5OIOAAD//wMAUEsBAi0AFAAGAAgAAAAhANvh9svuAAAAhQEAABMAAAAAAAAAAAAA&#10;AAAAAAAAAFtDb250ZW50X1R5cGVzXS54bWxQSwECLQAUAAYACAAAACEAWvQsW78AAAAVAQAACwAA&#10;AAAAAAAAAAAAAAAfAQAAX3JlbHMvLnJlbHNQSwECLQAUAAYACAAAACEAeRUgHcMAAADaAAAADwAA&#10;AAAAAAAAAAAAAAAHAgAAZHJzL2Rvd25yZXYueG1sUEsFBgAAAAADAAMAtwAAAPcCAAAAAA==&#10;">
                  <v:textbox>
                    <w:txbxContent>
                      <w:p w14:paraId="4D6BBA6F" w14:textId="77777777" w:rsidR="006349C0" w:rsidRPr="006A2817" w:rsidRDefault="006349C0" w:rsidP="006349C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</w:rPr>
                        </w:pPr>
                        <w:r w:rsidRPr="006A2817">
                          <w:rPr>
                            <w:sz w:val="28"/>
                          </w:rPr>
                          <w:t xml:space="preserve">Using Educational Technology </w:t>
                        </w:r>
                      </w:p>
                      <w:p w14:paraId="38DC06AC" w14:textId="77777777" w:rsidR="006349C0" w:rsidRPr="006A2817" w:rsidRDefault="006349C0" w:rsidP="006349C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</w:rPr>
                        </w:pPr>
                        <w:r w:rsidRPr="004249CE">
                          <w:rPr>
                            <w:b/>
                            <w:bCs/>
                            <w:color w:val="FF0000"/>
                            <w:sz w:val="28"/>
                            <w:u w:val="single"/>
                          </w:rPr>
                          <w:t>Critical Thinking</w:t>
                        </w:r>
                        <w:r w:rsidRPr="004249CE">
                          <w:rPr>
                            <w:color w:val="FF0000"/>
                            <w:sz w:val="28"/>
                          </w:rPr>
                          <w:t xml:space="preserve"> </w:t>
                        </w:r>
                        <w:r w:rsidRPr="006A2817">
                          <w:rPr>
                            <w:sz w:val="28"/>
                          </w:rPr>
                          <w:t xml:space="preserve">in the Classroom </w:t>
                        </w:r>
                      </w:p>
                      <w:p w14:paraId="6BF8BFDC" w14:textId="77777777" w:rsidR="006349C0" w:rsidRPr="006A2817" w:rsidRDefault="006349C0" w:rsidP="006349C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sz w:val="28"/>
                          </w:rPr>
                        </w:pPr>
                        <w:r w:rsidRPr="006A2817">
                          <w:rPr>
                            <w:sz w:val="28"/>
                          </w:rPr>
                          <w:t xml:space="preserve">Teaching Grammar Communicatively </w:t>
                        </w:r>
                      </w:p>
                      <w:p w14:paraId="3858FE38" w14:textId="7DA4B244" w:rsidR="006349C0" w:rsidRPr="006A2817" w:rsidRDefault="00451106" w:rsidP="004249CE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 w:rsidRPr="006A2817">
                          <w:rPr>
                            <w:sz w:val="28"/>
                          </w:rPr>
                          <w:t>Teaching English to Young Learners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09EA99C9" wp14:editId="669464DB">
                <wp:simplePos x="0" y="0"/>
                <wp:positionH relativeFrom="column">
                  <wp:posOffset>-485775</wp:posOffset>
                </wp:positionH>
                <wp:positionV relativeFrom="paragraph">
                  <wp:posOffset>6205220</wp:posOffset>
                </wp:positionV>
                <wp:extent cx="6896100" cy="1019175"/>
                <wp:effectExtent l="0" t="0" r="0" b="28575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96100" cy="1019175"/>
                          <a:chOff x="0" y="0"/>
                          <a:chExt cx="6858000" cy="876491"/>
                        </a:xfrm>
                      </wpg:grpSpPr>
                      <wps:wsp>
                        <wps:cNvPr id="11" name="Rectangle 50"/>
                        <wps:cNvSpPr/>
                        <wps:spPr>
                          <a:xfrm>
                            <a:off x="0" y="0"/>
                            <a:ext cx="6858000" cy="3524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wps:spPr>
                        <wps:txbx>
                          <w:txbxContent>
                            <w:p w14:paraId="279F013D" w14:textId="77777777" w:rsidR="00466AEE" w:rsidRPr="008D3C82" w:rsidRDefault="00466AEE" w:rsidP="00466AEE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8D3C82">
                                <w:rPr>
                                  <w:b/>
                                  <w:sz w:val="32"/>
                                </w:rPr>
                                <w:t>How do I apply?</w:t>
                              </w:r>
                            </w:p>
                            <w:p w14:paraId="19FF4C77" w14:textId="77777777" w:rsidR="00466AEE" w:rsidRPr="006349C0" w:rsidRDefault="00466AEE" w:rsidP="00466AEE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8625"/>
                            <a:ext cx="6838950" cy="4478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25C116" w14:textId="74C996C0" w:rsidR="00466AEE" w:rsidRPr="008D3C82" w:rsidRDefault="00466AEE" w:rsidP="00466AEE">
                              <w:pPr>
                                <w:rPr>
                                  <w:sz w:val="28"/>
                                </w:rPr>
                              </w:pPr>
                              <w:r w:rsidRPr="008D3C82">
                                <w:rPr>
                                  <w:sz w:val="28"/>
                                </w:rPr>
                                <w:t xml:space="preserve">Contact us at </w:t>
                              </w:r>
                              <w:r w:rsidRPr="008D3C82">
                                <w:rPr>
                                  <w:sz w:val="28"/>
                                  <w:highlight w:val="yellow"/>
                                </w:rPr>
                                <w:t>(</w:t>
                              </w:r>
                              <w:r w:rsidR="004249CE">
                                <w:rPr>
                                  <w:rFonts w:ascii="Segoe UI Semibold" w:hAnsi="Segoe UI Semibold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highlight w:val="yellow"/>
                                </w:rPr>
                                <w:t xml:space="preserve">e-mail: </w:t>
                              </w:r>
                              <w:hyperlink r:id="rId10" w:history="1">
                                <w:r w:rsidR="004249CE" w:rsidRPr="00FC0114">
                                  <w:rPr>
                                    <w:rStyle w:val="Hyperlink"/>
                                    <w:rFonts w:ascii="Segoe UI Semibold" w:hAnsi="Segoe UI Semibold"/>
                                    <w:kern w:val="24"/>
                                    <w:sz w:val="28"/>
                                    <w:szCs w:val="28"/>
                                    <w:highlight w:val="yellow"/>
                                  </w:rPr>
                                  <w:t>VlaicuC@state.gov</w:t>
                                </w:r>
                              </w:hyperlink>
                              <w:r w:rsidR="004249CE">
                                <w:rPr>
                                  <w:rFonts w:ascii="Segoe UI Semibold" w:hAnsi="Segoe UI Semibold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  <w:highlight w:val="yellow"/>
                                </w:rPr>
                                <w:t>; 0722 351 275</w:t>
                              </w:r>
                              <w:r w:rsidRPr="008D3C82">
                                <w:rPr>
                                  <w:sz w:val="28"/>
                                  <w:highlight w:val="yellow"/>
                                </w:rPr>
                                <w:t>)</w:t>
                              </w:r>
                              <w:r w:rsidRPr="008D3C82">
                                <w:rPr>
                                  <w:sz w:val="28"/>
                                </w:rPr>
                                <w:t xml:space="preserve"> for an application and more information. </w:t>
                              </w:r>
                            </w:p>
                            <w:p w14:paraId="586D3B56" w14:textId="77777777" w:rsidR="00466AEE" w:rsidRPr="006349C0" w:rsidRDefault="00466AEE" w:rsidP="00466AEE">
                              <w:pPr>
                                <w:pStyle w:val="ListParagraph"/>
                                <w:ind w:left="36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EA99C9" id="Group 13" o:spid="_x0000_s1036" style="position:absolute;margin-left:-38.25pt;margin-top:488.6pt;width:543pt;height:80.25pt;z-index:251678720;mso-width-relative:margin;mso-height-relative:margin" coordsize="68580,8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">
                <v:rect id="Rectangle 50" o:spid="_x0000_s1037" style="position:absolute;width:68580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" fillcolor="#95b3d7 [1940]" stroked="f">
                  <v:textbox>
                    <w:txbxContent>
                      <w:p w14:paraId="279F013D" w14:textId="77777777" w:rsidR="00466AEE" w:rsidRPr="008D3C82" w:rsidRDefault="00466AEE" w:rsidP="00466AEE">
                        <w:pPr>
                          <w:rPr>
                            <w:b/>
                            <w:sz w:val="32"/>
                          </w:rPr>
                        </w:pPr>
                        <w:r w:rsidRPr="008D3C82">
                          <w:rPr>
                            <w:b/>
                            <w:sz w:val="32"/>
                          </w:rPr>
                          <w:t>How do I apply?</w:t>
                        </w:r>
                      </w:p>
                      <w:p w14:paraId="19FF4C77" w14:textId="77777777" w:rsidR="00466AEE" w:rsidRPr="006349C0" w:rsidRDefault="00466AEE" w:rsidP="00466AEE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rect>
                <v:shape id="_x0000_s1038" type="#_x0000_t202" style="position:absolute;top:4286;width:68389;height:44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1925C116" w14:textId="74C996C0" w:rsidR="00466AEE" w:rsidRPr="008D3C82" w:rsidRDefault="00466AEE" w:rsidP="00466AEE">
                        <w:pPr>
                          <w:rPr>
                            <w:sz w:val="28"/>
                          </w:rPr>
                        </w:pPr>
                        <w:r w:rsidRPr="008D3C82">
                          <w:rPr>
                            <w:sz w:val="28"/>
                          </w:rPr>
                          <w:t xml:space="preserve">Contact us at </w:t>
                        </w:r>
                        <w:r w:rsidRPr="008D3C82">
                          <w:rPr>
                            <w:sz w:val="28"/>
                            <w:highlight w:val="yellow"/>
                          </w:rPr>
                          <w:t>(</w:t>
                        </w:r>
                        <w:r w:rsidR="004249CE">
                          <w:rPr>
                            <w:rFonts w:ascii="Segoe UI Semibold" w:hAnsi="Segoe UI Semibold"/>
                            <w:color w:val="000000" w:themeColor="text1"/>
                            <w:kern w:val="24"/>
                            <w:sz w:val="28"/>
                            <w:szCs w:val="28"/>
                            <w:highlight w:val="yellow"/>
                          </w:rPr>
                          <w:t xml:space="preserve">e-mail: </w:t>
                        </w:r>
                        <w:hyperlink r:id="rId11" w:history="1">
                          <w:r w:rsidR="004249CE" w:rsidRPr="00FC0114">
                            <w:rPr>
                              <w:rStyle w:val="Hyperlink"/>
                              <w:rFonts w:ascii="Segoe UI Semibold" w:hAnsi="Segoe UI Semibold"/>
                              <w:kern w:val="24"/>
                              <w:sz w:val="28"/>
                              <w:szCs w:val="28"/>
                              <w:highlight w:val="yellow"/>
                            </w:rPr>
                            <w:t>VlaicuC@state.gov</w:t>
                          </w:r>
                        </w:hyperlink>
                        <w:r w:rsidR="004249CE">
                          <w:rPr>
                            <w:rFonts w:ascii="Segoe UI Semibold" w:hAnsi="Segoe UI Semibold"/>
                            <w:color w:val="000000" w:themeColor="text1"/>
                            <w:kern w:val="24"/>
                            <w:sz w:val="28"/>
                            <w:szCs w:val="28"/>
                            <w:highlight w:val="yellow"/>
                          </w:rPr>
                          <w:t>; 0722 351 275</w:t>
                        </w:r>
                        <w:r w:rsidRPr="008D3C82">
                          <w:rPr>
                            <w:sz w:val="28"/>
                            <w:highlight w:val="yellow"/>
                          </w:rPr>
                          <w:t>)</w:t>
                        </w:r>
                        <w:r w:rsidRPr="008D3C82">
                          <w:rPr>
                            <w:sz w:val="28"/>
                          </w:rPr>
                          <w:t xml:space="preserve"> for an application and more information. </w:t>
                        </w:r>
                      </w:p>
                      <w:p w14:paraId="586D3B56" w14:textId="77777777" w:rsidR="00466AEE" w:rsidRPr="006349C0" w:rsidRDefault="00466AEE" w:rsidP="00466AEE">
                        <w:pPr>
                          <w:pStyle w:val="ListParagraph"/>
                          <w:ind w:left="36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51106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3AEE2F6E" wp14:editId="5E9E60B5">
                <wp:simplePos x="0" y="0"/>
                <wp:positionH relativeFrom="column">
                  <wp:posOffset>-469900</wp:posOffset>
                </wp:positionH>
                <wp:positionV relativeFrom="paragraph">
                  <wp:posOffset>2760345</wp:posOffset>
                </wp:positionV>
                <wp:extent cx="6858000" cy="1066800"/>
                <wp:effectExtent l="0" t="0" r="19050" b="1905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8000" cy="1066800"/>
                          <a:chOff x="0" y="0"/>
                          <a:chExt cx="6858000" cy="1066800"/>
                        </a:xfrm>
                      </wpg:grpSpPr>
                      <wps:wsp>
                        <wps:cNvPr id="7" name="Rectangle 50"/>
                        <wps:cNvSpPr/>
                        <wps:spPr>
                          <a:xfrm>
                            <a:off x="0" y="0"/>
                            <a:ext cx="6858000" cy="3524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wps:spPr>
                        <wps:txbx>
                          <w:txbxContent>
                            <w:p w14:paraId="0C5C3123" w14:textId="77777777" w:rsidR="006349C0" w:rsidRPr="008D3C82" w:rsidRDefault="006349C0" w:rsidP="006349C0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8D3C82">
                                <w:rPr>
                                  <w:b/>
                                  <w:sz w:val="32"/>
                                </w:rPr>
                                <w:t xml:space="preserve">When do the classes start? </w:t>
                              </w:r>
                            </w:p>
                            <w:p w14:paraId="47D5CB1B" w14:textId="77777777" w:rsidR="006349C0" w:rsidRPr="006349C0" w:rsidRDefault="006349C0" w:rsidP="006349C0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9050" y="473075"/>
                            <a:ext cx="6838950" cy="5937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199BF7" w14:textId="77777777" w:rsidR="006349C0" w:rsidRPr="009A5D39" w:rsidRDefault="006349C0" w:rsidP="006349C0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9A5D39">
                                <w:rPr>
                                  <w:sz w:val="26"/>
                                  <w:szCs w:val="26"/>
                                </w:rPr>
                                <w:t>We are accepting applications for:</w:t>
                              </w:r>
                            </w:p>
                            <w:p w14:paraId="28810FCC" w14:textId="3A390A85" w:rsidR="006349C0" w:rsidRPr="009A5D39" w:rsidRDefault="00BA2C8E" w:rsidP="006349C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Spring</w:t>
                              </w:r>
                              <w:r w:rsidR="008B7EDF">
                                <w:rPr>
                                  <w:sz w:val="26"/>
                                  <w:szCs w:val="26"/>
                                </w:rPr>
                                <w:t xml:space="preserve"> 2020</w:t>
                              </w:r>
                              <w:r w:rsidR="006349C0" w:rsidRPr="009A5D39">
                                <w:rPr>
                                  <w:sz w:val="26"/>
                                  <w:szCs w:val="26"/>
                                </w:rPr>
                                <w:t xml:space="preserve"> (classes </w:t>
                              </w:r>
                              <w:r w:rsidR="008B7EDF">
                                <w:rPr>
                                  <w:sz w:val="26"/>
                                  <w:szCs w:val="26"/>
                                </w:rPr>
                                <w:t xml:space="preserve">begin 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>April</w:t>
                              </w:r>
                              <w:r w:rsidR="008B7EDF">
                                <w:rPr>
                                  <w:sz w:val="26"/>
                                  <w:szCs w:val="26"/>
                                </w:rPr>
                                <w:t xml:space="preserve"> 7, 2020</w:t>
                              </w:r>
                              <w:r w:rsidR="000500F9" w:rsidRPr="009A5D39">
                                <w:rPr>
                                  <w:sz w:val="26"/>
                                  <w:szCs w:val="26"/>
                                </w:rPr>
                                <w:t xml:space="preserve">; orientation available starting </w:t>
                              </w:r>
                              <w:r>
                                <w:rPr>
                                  <w:sz w:val="26"/>
                                  <w:szCs w:val="26"/>
                                </w:rPr>
                                <w:t>March 2, 2020</w:t>
                              </w:r>
                              <w:r w:rsidR="006349C0" w:rsidRPr="009A5D39">
                                <w:rPr>
                                  <w:sz w:val="26"/>
                                  <w:szCs w:val="26"/>
                                </w:rPr>
                                <w:t>)</w:t>
                              </w:r>
                            </w:p>
                            <w:p w14:paraId="7A47E05E" w14:textId="77777777" w:rsidR="006349C0" w:rsidRPr="009A5D39" w:rsidRDefault="006349C0" w:rsidP="006349C0">
                              <w:pPr>
                                <w:pStyle w:val="ListParagraph"/>
                                <w:ind w:left="360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AEE2F6E" id="Group 15" o:spid="_x0000_s1039" style="position:absolute;margin-left:-37pt;margin-top:217.35pt;width:540pt;height:84pt;z-index:251670528;mso-height-relative:margin" coordsize="68580,106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">
                <v:rect id="Rectangle 50" o:spid="_x0000_s1040" style="position:absolute;width:68580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" fillcolor="#95b3d7 [1940]" stroked="f">
                  <v:textbox>
                    <w:txbxContent>
                      <w:p w14:paraId="0C5C3123" w14:textId="77777777" w:rsidR="006349C0" w:rsidRPr="008D3C82" w:rsidRDefault="006349C0" w:rsidP="006349C0">
                        <w:pPr>
                          <w:rPr>
                            <w:b/>
                            <w:sz w:val="32"/>
                          </w:rPr>
                        </w:pPr>
                        <w:r w:rsidRPr="008D3C82">
                          <w:rPr>
                            <w:b/>
                            <w:sz w:val="32"/>
                          </w:rPr>
                          <w:t xml:space="preserve">When do the classes start? </w:t>
                        </w:r>
                      </w:p>
                      <w:p w14:paraId="47D5CB1B" w14:textId="77777777" w:rsidR="006349C0" w:rsidRPr="006349C0" w:rsidRDefault="006349C0" w:rsidP="006349C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rect>
                <v:shape id="_x0000_s1041" type="#_x0000_t202" style="position:absolute;left:190;top:4730;width:68390;height:59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">
                  <v:textbox>
                    <w:txbxContent>
                      <w:p w14:paraId="23199BF7" w14:textId="77777777" w:rsidR="006349C0" w:rsidRPr="009A5D39" w:rsidRDefault="006349C0" w:rsidP="006349C0">
                        <w:pPr>
                          <w:rPr>
                            <w:sz w:val="26"/>
                            <w:szCs w:val="26"/>
                          </w:rPr>
                        </w:pPr>
                        <w:r w:rsidRPr="009A5D39">
                          <w:rPr>
                            <w:sz w:val="26"/>
                            <w:szCs w:val="26"/>
                          </w:rPr>
                          <w:t>We are accepting applications for:</w:t>
                        </w:r>
                      </w:p>
                      <w:p w14:paraId="28810FCC" w14:textId="3A390A85" w:rsidR="006349C0" w:rsidRPr="009A5D39" w:rsidRDefault="00BA2C8E" w:rsidP="006349C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  <w:t>Spring</w:t>
                        </w:r>
                        <w:r w:rsidR="008B7EDF">
                          <w:rPr>
                            <w:sz w:val="26"/>
                            <w:szCs w:val="26"/>
                          </w:rPr>
                          <w:t xml:space="preserve"> 2020</w:t>
                        </w:r>
                        <w:r w:rsidR="006349C0" w:rsidRPr="009A5D39">
                          <w:rPr>
                            <w:sz w:val="26"/>
                            <w:szCs w:val="26"/>
                          </w:rPr>
                          <w:t xml:space="preserve"> (classes </w:t>
                        </w:r>
                        <w:r w:rsidR="008B7EDF">
                          <w:rPr>
                            <w:sz w:val="26"/>
                            <w:szCs w:val="26"/>
                          </w:rPr>
                          <w:t xml:space="preserve">begin </w:t>
                        </w:r>
                        <w:r>
                          <w:rPr>
                            <w:sz w:val="26"/>
                            <w:szCs w:val="26"/>
                          </w:rPr>
                          <w:t>April</w:t>
                        </w:r>
                        <w:r w:rsidR="008B7EDF">
                          <w:rPr>
                            <w:sz w:val="26"/>
                            <w:szCs w:val="26"/>
                          </w:rPr>
                          <w:t xml:space="preserve"> 7, 2020</w:t>
                        </w:r>
                        <w:r w:rsidR="000500F9" w:rsidRPr="009A5D39">
                          <w:rPr>
                            <w:sz w:val="26"/>
                            <w:szCs w:val="26"/>
                          </w:rPr>
                          <w:t xml:space="preserve">; orientation available starting </w:t>
                        </w:r>
                        <w:r>
                          <w:rPr>
                            <w:sz w:val="26"/>
                            <w:szCs w:val="26"/>
                          </w:rPr>
                          <w:t>March 2, 2020</w:t>
                        </w:r>
                        <w:r w:rsidR="006349C0" w:rsidRPr="009A5D39">
                          <w:rPr>
                            <w:sz w:val="26"/>
                            <w:szCs w:val="26"/>
                          </w:rPr>
                          <w:t>)</w:t>
                        </w:r>
                      </w:p>
                      <w:p w14:paraId="7A47E05E" w14:textId="77777777" w:rsidR="006349C0" w:rsidRPr="009A5D39" w:rsidRDefault="006349C0" w:rsidP="006349C0">
                        <w:pPr>
                          <w:pStyle w:val="ListParagraph"/>
                          <w:ind w:left="360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451106"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7CF0E01C" wp14:editId="0C3E5E61">
                <wp:simplePos x="0" y="0"/>
                <wp:positionH relativeFrom="column">
                  <wp:posOffset>-469900</wp:posOffset>
                </wp:positionH>
                <wp:positionV relativeFrom="paragraph">
                  <wp:posOffset>3992245</wp:posOffset>
                </wp:positionV>
                <wp:extent cx="6857365" cy="2108200"/>
                <wp:effectExtent l="0" t="0" r="635" b="2540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57365" cy="2108200"/>
                          <a:chOff x="0" y="0"/>
                          <a:chExt cx="6858000" cy="2108200"/>
                        </a:xfrm>
                      </wpg:grpSpPr>
                      <wps:wsp>
                        <wps:cNvPr id="9" name="Rectangle 50"/>
                        <wps:cNvSpPr/>
                        <wps:spPr>
                          <a:xfrm>
                            <a:off x="0" y="0"/>
                            <a:ext cx="6858000" cy="35242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60000"/>
                              <a:lumOff val="40000"/>
                            </a:schemeClr>
                          </a:solidFill>
                        </wps:spPr>
                        <wps:txbx>
                          <w:txbxContent>
                            <w:p w14:paraId="2D62DCAA" w14:textId="77777777" w:rsidR="006349C0" w:rsidRPr="008D3C82" w:rsidRDefault="006349C0" w:rsidP="006349C0">
                              <w:pPr>
                                <w:rPr>
                                  <w:b/>
                                  <w:sz w:val="32"/>
                                </w:rPr>
                              </w:pPr>
                              <w:r w:rsidRPr="008D3C82">
                                <w:rPr>
                                  <w:b/>
                                  <w:sz w:val="32"/>
                                </w:rPr>
                                <w:t>Who can apply?</w:t>
                              </w:r>
                            </w:p>
                            <w:p w14:paraId="44B84212" w14:textId="77777777" w:rsidR="006349C0" w:rsidRPr="006349C0" w:rsidRDefault="006349C0" w:rsidP="006349C0">
                              <w:pPr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438150"/>
                            <a:ext cx="6833127" cy="16700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8AD1764" w14:textId="77777777" w:rsidR="006349C0" w:rsidRPr="008D3C82" w:rsidRDefault="006349C0" w:rsidP="006349C0">
                              <w:pPr>
                                <w:rPr>
                                  <w:sz w:val="24"/>
                                </w:rPr>
                              </w:pPr>
                              <w:r w:rsidRPr="008D3C82">
                                <w:rPr>
                                  <w:sz w:val="24"/>
                                </w:rPr>
                                <w:t>Candidates must:</w:t>
                              </w:r>
                            </w:p>
                            <w:p w14:paraId="2367586F" w14:textId="77777777" w:rsidR="006349C0" w:rsidRPr="008D3C82" w:rsidRDefault="006349C0" w:rsidP="006349C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4"/>
                                </w:rPr>
                              </w:pPr>
                              <w:r w:rsidRPr="008D3C82">
                                <w:rPr>
                                  <w:sz w:val="24"/>
                                </w:rPr>
                                <w:t>Be an English language professional</w:t>
                              </w:r>
                            </w:p>
                            <w:p w14:paraId="4EB84C9A" w14:textId="77777777" w:rsidR="006349C0" w:rsidRPr="008D3C82" w:rsidRDefault="00466AEE" w:rsidP="006349C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4"/>
                                </w:rPr>
                              </w:pPr>
                              <w:r w:rsidRPr="008D3C82">
                                <w:rPr>
                                  <w:sz w:val="24"/>
                                </w:rPr>
                                <w:t xml:space="preserve">Have strong English language reading and writing skills (minimum 525 TOEFL, 70 </w:t>
                              </w:r>
                              <w:proofErr w:type="spellStart"/>
                              <w:r w:rsidRPr="008D3C82">
                                <w:rPr>
                                  <w:sz w:val="24"/>
                                </w:rPr>
                                <w:t>iBT</w:t>
                              </w:r>
                              <w:proofErr w:type="spellEnd"/>
                              <w:r w:rsidRPr="008D3C82">
                                <w:rPr>
                                  <w:sz w:val="24"/>
                                </w:rPr>
                                <w:t>, or CEFR B2)</w:t>
                              </w:r>
                            </w:p>
                            <w:p w14:paraId="0F5F8538" w14:textId="77777777" w:rsidR="006349C0" w:rsidRPr="008D3C82" w:rsidRDefault="006349C0" w:rsidP="006349C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4"/>
                                </w:rPr>
                              </w:pPr>
                              <w:r w:rsidRPr="008D3C82">
                                <w:rPr>
                                  <w:sz w:val="24"/>
                                </w:rPr>
                                <w:t>Be a citizen of the country in which you are living</w:t>
                              </w:r>
                            </w:p>
                            <w:p w14:paraId="5E865D94" w14:textId="77777777" w:rsidR="006349C0" w:rsidRPr="008D3C82" w:rsidRDefault="006349C0" w:rsidP="006349C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4"/>
                                </w:rPr>
                              </w:pPr>
                              <w:r w:rsidRPr="008D3C82">
                                <w:rPr>
                                  <w:sz w:val="24"/>
                                </w:rPr>
                                <w:t>Be living in your country for the entire duration of the AE E</w:t>
                              </w:r>
                              <w:r w:rsidR="00466AEE" w:rsidRPr="008D3C82">
                                <w:rPr>
                                  <w:sz w:val="24"/>
                                </w:rPr>
                                <w:t>-Teacher t</w:t>
                              </w:r>
                              <w:r w:rsidRPr="008D3C82">
                                <w:rPr>
                                  <w:sz w:val="24"/>
                                </w:rPr>
                                <w:t>erm</w:t>
                              </w:r>
                            </w:p>
                            <w:p w14:paraId="63C0E55C" w14:textId="77777777" w:rsidR="006349C0" w:rsidRPr="008D3C82" w:rsidRDefault="00466AEE" w:rsidP="006349C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4"/>
                                </w:rPr>
                              </w:pPr>
                              <w:r w:rsidRPr="008D3C82">
                                <w:rPr>
                                  <w:sz w:val="24"/>
                                </w:rPr>
                                <w:t>Have regular and reliable access to high-speed internet connection</w:t>
                              </w:r>
                            </w:p>
                            <w:p w14:paraId="7A2BD827" w14:textId="77777777" w:rsidR="00466AEE" w:rsidRPr="008D3C82" w:rsidRDefault="00466AEE" w:rsidP="006349C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4"/>
                                </w:rPr>
                              </w:pPr>
                              <w:r w:rsidRPr="008D3C82">
                                <w:rPr>
                                  <w:sz w:val="24"/>
                                </w:rPr>
                                <w:t>Be able to spend 10 to 12 hours online each week for the duration of the 8-week course</w:t>
                              </w:r>
                            </w:p>
                            <w:p w14:paraId="7F105949" w14:textId="77777777" w:rsidR="00466AEE" w:rsidRPr="008D3C82" w:rsidRDefault="00466AEE" w:rsidP="006349C0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sz w:val="24"/>
                                </w:rPr>
                              </w:pPr>
                              <w:r w:rsidRPr="008D3C82">
                                <w:rPr>
                                  <w:sz w:val="24"/>
                                </w:rPr>
                                <w:t>Be willing to be enrolled in a second or third course, if your primary choice is unavailable</w:t>
                              </w:r>
                            </w:p>
                            <w:p w14:paraId="313E2EF2" w14:textId="77777777" w:rsidR="006349C0" w:rsidRPr="006349C0" w:rsidRDefault="006349C0" w:rsidP="006349C0">
                              <w:pPr>
                                <w:pStyle w:val="ListParagraph"/>
                                <w:ind w:left="360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CF0E01C" id="Group 14" o:spid="_x0000_s1042" style="position:absolute;margin-left:-37pt;margin-top:314.35pt;width:539.95pt;height:166pt;z-index:251674624;mso-width-relative:margin;mso-height-relative:margin" coordsize="68580,210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">
                <v:rect id="Rectangle 50" o:spid="_x0000_s1043" style="position:absolute;width:68580;height:3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" fillcolor="#95b3d7 [1940]" stroked="f">
                  <v:textbox>
                    <w:txbxContent>
                      <w:p w14:paraId="2D62DCAA" w14:textId="77777777" w:rsidR="006349C0" w:rsidRPr="008D3C82" w:rsidRDefault="006349C0" w:rsidP="006349C0">
                        <w:pPr>
                          <w:rPr>
                            <w:b/>
                            <w:sz w:val="32"/>
                          </w:rPr>
                        </w:pPr>
                        <w:r w:rsidRPr="008D3C82">
                          <w:rPr>
                            <w:b/>
                            <w:sz w:val="32"/>
                          </w:rPr>
                          <w:t>Who can apply?</w:t>
                        </w:r>
                      </w:p>
                      <w:p w14:paraId="44B84212" w14:textId="77777777" w:rsidR="006349C0" w:rsidRPr="006349C0" w:rsidRDefault="006349C0" w:rsidP="006349C0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</w:p>
                    </w:txbxContent>
                  </v:textbox>
                </v:rect>
                <v:shape id="_x0000_s1044" type="#_x0000_t202" style="position:absolute;top:4381;width:68331;height:167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4zW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738IgPo1S8AAAD//wMAUEsBAi0AFAAGAAgAAAAhANvh9svuAAAAhQEAABMAAAAAAAAA&#10;AAAAAAAAAAAAAFtDb250ZW50X1R5cGVzXS54bWxQSwECLQAUAAYACAAAACEAWvQsW78AAAAVAQAA&#10;CwAAAAAAAAAAAAAAAAAfAQAAX3JlbHMvLnJlbHNQSwECLQAUAAYACAAAACEAZneM1sYAAADbAAAA&#10;DwAAAAAAAAAAAAAAAAAHAgAAZHJzL2Rvd25yZXYueG1sUEsFBgAAAAADAAMAtwAAAPoCAAAAAA==&#10;">
                  <v:textbox>
                    <w:txbxContent>
                      <w:p w14:paraId="78AD1764" w14:textId="77777777" w:rsidR="006349C0" w:rsidRPr="008D3C82" w:rsidRDefault="006349C0" w:rsidP="006349C0">
                        <w:pPr>
                          <w:rPr>
                            <w:sz w:val="24"/>
                          </w:rPr>
                        </w:pPr>
                        <w:r w:rsidRPr="008D3C82">
                          <w:rPr>
                            <w:sz w:val="24"/>
                          </w:rPr>
                          <w:t>Candidates must:</w:t>
                        </w:r>
                      </w:p>
                      <w:p w14:paraId="2367586F" w14:textId="77777777" w:rsidR="006349C0" w:rsidRPr="008D3C82" w:rsidRDefault="006349C0" w:rsidP="006349C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4"/>
                          </w:rPr>
                        </w:pPr>
                        <w:r w:rsidRPr="008D3C82">
                          <w:rPr>
                            <w:sz w:val="24"/>
                          </w:rPr>
                          <w:t>Be an English language professional</w:t>
                        </w:r>
                      </w:p>
                      <w:p w14:paraId="4EB84C9A" w14:textId="77777777" w:rsidR="006349C0" w:rsidRPr="008D3C82" w:rsidRDefault="00466AEE" w:rsidP="006349C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4"/>
                          </w:rPr>
                        </w:pPr>
                        <w:r w:rsidRPr="008D3C82">
                          <w:rPr>
                            <w:sz w:val="24"/>
                          </w:rPr>
                          <w:t xml:space="preserve">Have strong English language reading and writing skills (minimum 525 TOEFL, 70 </w:t>
                        </w:r>
                        <w:proofErr w:type="spellStart"/>
                        <w:r w:rsidRPr="008D3C82">
                          <w:rPr>
                            <w:sz w:val="24"/>
                          </w:rPr>
                          <w:t>iBT</w:t>
                        </w:r>
                        <w:proofErr w:type="spellEnd"/>
                        <w:r w:rsidRPr="008D3C82">
                          <w:rPr>
                            <w:sz w:val="24"/>
                          </w:rPr>
                          <w:t>, or CEFR B2)</w:t>
                        </w:r>
                      </w:p>
                      <w:p w14:paraId="0F5F8538" w14:textId="77777777" w:rsidR="006349C0" w:rsidRPr="008D3C82" w:rsidRDefault="006349C0" w:rsidP="006349C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4"/>
                          </w:rPr>
                        </w:pPr>
                        <w:r w:rsidRPr="008D3C82">
                          <w:rPr>
                            <w:sz w:val="24"/>
                          </w:rPr>
                          <w:t>Be a citizen of the country in which you are living</w:t>
                        </w:r>
                      </w:p>
                      <w:p w14:paraId="5E865D94" w14:textId="77777777" w:rsidR="006349C0" w:rsidRPr="008D3C82" w:rsidRDefault="006349C0" w:rsidP="006349C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4"/>
                          </w:rPr>
                        </w:pPr>
                        <w:r w:rsidRPr="008D3C82">
                          <w:rPr>
                            <w:sz w:val="24"/>
                          </w:rPr>
                          <w:t>Be living in your country for the entire duration of the AE E</w:t>
                        </w:r>
                        <w:r w:rsidR="00466AEE" w:rsidRPr="008D3C82">
                          <w:rPr>
                            <w:sz w:val="24"/>
                          </w:rPr>
                          <w:t>-Teacher t</w:t>
                        </w:r>
                        <w:r w:rsidRPr="008D3C82">
                          <w:rPr>
                            <w:sz w:val="24"/>
                          </w:rPr>
                          <w:t>erm</w:t>
                        </w:r>
                      </w:p>
                      <w:p w14:paraId="63C0E55C" w14:textId="77777777" w:rsidR="006349C0" w:rsidRPr="008D3C82" w:rsidRDefault="00466AEE" w:rsidP="006349C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4"/>
                          </w:rPr>
                        </w:pPr>
                        <w:r w:rsidRPr="008D3C82">
                          <w:rPr>
                            <w:sz w:val="24"/>
                          </w:rPr>
                          <w:t>Have regular and reliable access to high-speed internet connection</w:t>
                        </w:r>
                      </w:p>
                      <w:p w14:paraId="7A2BD827" w14:textId="77777777" w:rsidR="00466AEE" w:rsidRPr="008D3C82" w:rsidRDefault="00466AEE" w:rsidP="006349C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4"/>
                          </w:rPr>
                        </w:pPr>
                        <w:r w:rsidRPr="008D3C82">
                          <w:rPr>
                            <w:sz w:val="24"/>
                          </w:rPr>
                          <w:t>Be able to spend 10 to 12 hours online each week for the duration of the 8-week course</w:t>
                        </w:r>
                      </w:p>
                      <w:p w14:paraId="7F105949" w14:textId="77777777" w:rsidR="00466AEE" w:rsidRPr="008D3C82" w:rsidRDefault="00466AEE" w:rsidP="006349C0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sz w:val="24"/>
                          </w:rPr>
                        </w:pPr>
                        <w:r w:rsidRPr="008D3C82">
                          <w:rPr>
                            <w:sz w:val="24"/>
                          </w:rPr>
                          <w:t>Be willing to be enrolled in a second or third course, if your primary choice is unavailable</w:t>
                        </w:r>
                      </w:p>
                      <w:p w14:paraId="313E2EF2" w14:textId="77777777" w:rsidR="006349C0" w:rsidRPr="006349C0" w:rsidRDefault="006349C0" w:rsidP="006349C0">
                        <w:pPr>
                          <w:pStyle w:val="ListParagraph"/>
                          <w:ind w:left="360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C59D8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671B6C8" wp14:editId="037E13CA">
                <wp:simplePos x="0" y="0"/>
                <wp:positionH relativeFrom="column">
                  <wp:posOffset>-469900</wp:posOffset>
                </wp:positionH>
                <wp:positionV relativeFrom="paragraph">
                  <wp:posOffset>7319645</wp:posOffset>
                </wp:positionV>
                <wp:extent cx="6848475" cy="0"/>
                <wp:effectExtent l="0" t="38100" r="9525" b="38100"/>
                <wp:wrapNone/>
                <wp:docPr id="288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48475" cy="0"/>
                        </a:xfrm>
                        <a:prstGeom prst="line">
                          <a:avLst/>
                        </a:prstGeom>
                        <a:ln w="76200">
                          <a:solidFill>
                            <a:srgbClr val="00206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4B2E7E" id="Straight Connector 12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pt,576.35pt" to="502.25pt,57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" strokecolor="#002060" strokeweight="6pt"/>
            </w:pict>
          </mc:Fallback>
        </mc:AlternateContent>
      </w:r>
      <w:r w:rsidR="000C59D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C9ED0C" wp14:editId="5B97B5D5">
                <wp:simplePos x="0" y="0"/>
                <wp:positionH relativeFrom="column">
                  <wp:posOffset>-120827</wp:posOffset>
                </wp:positionH>
                <wp:positionV relativeFrom="paragraph">
                  <wp:posOffset>7420955</wp:posOffset>
                </wp:positionV>
                <wp:extent cx="6015133" cy="327315"/>
                <wp:effectExtent l="0" t="0" r="0" b="0"/>
                <wp:wrapNone/>
                <wp:docPr id="289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5133" cy="3273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5EEA0B" w14:textId="2F24E1EB" w:rsidR="00466AEE" w:rsidRDefault="00466AEE" w:rsidP="00466AEE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Segoe UI Semibold" w:hAnsi="Segoe UI Semibold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Questions? Contact us: </w:t>
                            </w:r>
                            <w:r w:rsidRPr="000A6CA9">
                              <w:rPr>
                                <w:rFonts w:ascii="Segoe UI Semibold" w:hAnsi="Segoe UI Semibold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(</w:t>
                            </w:r>
                            <w:r w:rsidR="004249CE">
                              <w:rPr>
                                <w:rFonts w:ascii="Segoe UI Semibold" w:hAnsi="Segoe UI Semibold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 xml:space="preserve">e-mail: </w:t>
                            </w:r>
                            <w:hyperlink r:id="rId12" w:history="1">
                              <w:r w:rsidR="004249CE" w:rsidRPr="00FC0114">
                                <w:rPr>
                                  <w:rStyle w:val="Hyperlink"/>
                                  <w:rFonts w:ascii="Segoe UI Semibold" w:hAnsi="Segoe UI Semibold" w:cstheme="minorBidi"/>
                                  <w:kern w:val="24"/>
                                  <w:sz w:val="28"/>
                                  <w:szCs w:val="28"/>
                                  <w:highlight w:val="yellow"/>
                                </w:rPr>
                                <w:t>VlaicuC@state.gov</w:t>
                              </w:r>
                            </w:hyperlink>
                            <w:r w:rsidR="004249CE">
                              <w:rPr>
                                <w:rFonts w:ascii="Segoe UI Semibold" w:hAnsi="Segoe UI Semibold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; 0722 351 275</w:t>
                            </w:r>
                            <w:r w:rsidRPr="000A6CA9">
                              <w:rPr>
                                <w:rFonts w:ascii="Segoe UI Semibold" w:hAnsi="Segoe UI Semibold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  <w:highlight w:val="yellow"/>
                              </w:rPr>
                              <w:t>)</w:t>
                            </w:r>
                            <w:r>
                              <w:rPr>
                                <w:rFonts w:ascii="Segoe UI Semibold" w:hAnsi="Segoe UI Semibold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C9ED0C" id="TextBox 8" o:spid="_x0000_s1045" type="#_x0000_t202" style="position:absolute;margin-left:-9.5pt;margin-top:584.35pt;width:473.65pt;height:25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" filled="f" stroked="f">
                <v:textbox>
                  <w:txbxContent>
                    <w:p w14:paraId="605EEA0B" w14:textId="2F24E1EB" w:rsidR="00466AEE" w:rsidRDefault="00466AEE" w:rsidP="00466AEE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Segoe UI Semibold" w:hAnsi="Segoe UI Semibold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Questions? Contact us: </w:t>
                      </w:r>
                      <w:r w:rsidRPr="000A6CA9">
                        <w:rPr>
                          <w:rFonts w:ascii="Segoe UI Semibold" w:hAnsi="Segoe UI Semibold" w:cstheme="minorBidi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(</w:t>
                      </w:r>
                      <w:r w:rsidR="004249CE">
                        <w:rPr>
                          <w:rFonts w:ascii="Segoe UI Semibold" w:hAnsi="Segoe UI Semibold" w:cstheme="minorBidi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 xml:space="preserve">e-mail: </w:t>
                      </w:r>
                      <w:hyperlink r:id="rId13" w:history="1">
                        <w:r w:rsidR="004249CE" w:rsidRPr="00FC0114">
                          <w:rPr>
                            <w:rStyle w:val="Hyperlink"/>
                            <w:rFonts w:ascii="Segoe UI Semibold" w:hAnsi="Segoe UI Semibold" w:cstheme="minorBidi"/>
                            <w:kern w:val="24"/>
                            <w:sz w:val="28"/>
                            <w:szCs w:val="28"/>
                            <w:highlight w:val="yellow"/>
                          </w:rPr>
                          <w:t>VlaicuC@state.gov</w:t>
                        </w:r>
                      </w:hyperlink>
                      <w:r w:rsidR="004249CE">
                        <w:rPr>
                          <w:rFonts w:ascii="Segoe UI Semibold" w:hAnsi="Segoe UI Semibold" w:cstheme="minorBidi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; 0722 351 275</w:t>
                      </w:r>
                      <w:r w:rsidRPr="000A6CA9">
                        <w:rPr>
                          <w:rFonts w:ascii="Segoe UI Semibold" w:hAnsi="Segoe UI Semibold" w:cstheme="minorBidi"/>
                          <w:color w:val="000000" w:themeColor="text1"/>
                          <w:kern w:val="24"/>
                          <w:sz w:val="28"/>
                          <w:szCs w:val="28"/>
                          <w:highlight w:val="yellow"/>
                        </w:rPr>
                        <w:t>)</w:t>
                      </w:r>
                      <w:r>
                        <w:rPr>
                          <w:rFonts w:ascii="Segoe UI Semibold" w:hAnsi="Segoe UI Semibold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E2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A1C6DA" w14:textId="77777777" w:rsidR="0072653A" w:rsidRDefault="0072653A" w:rsidP="00BA2C8E">
      <w:r>
        <w:separator/>
      </w:r>
    </w:p>
  </w:endnote>
  <w:endnote w:type="continuationSeparator" w:id="0">
    <w:p w14:paraId="6FCFFA37" w14:textId="77777777" w:rsidR="0072653A" w:rsidRDefault="0072653A" w:rsidP="00BA2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A9F27" w14:textId="77777777" w:rsidR="0072653A" w:rsidRDefault="0072653A" w:rsidP="00BA2C8E">
      <w:r>
        <w:separator/>
      </w:r>
    </w:p>
  </w:footnote>
  <w:footnote w:type="continuationSeparator" w:id="0">
    <w:p w14:paraId="1D3A2832" w14:textId="77777777" w:rsidR="0072653A" w:rsidRDefault="0072653A" w:rsidP="00BA2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623A6"/>
    <w:multiLevelType w:val="hybridMultilevel"/>
    <w:tmpl w:val="BC049C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0E747E"/>
    <w:multiLevelType w:val="hybridMultilevel"/>
    <w:tmpl w:val="CBB8D3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FE7B49"/>
    <w:multiLevelType w:val="hybridMultilevel"/>
    <w:tmpl w:val="D93EC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22B"/>
    <w:rsid w:val="000500F9"/>
    <w:rsid w:val="00053C0A"/>
    <w:rsid w:val="000A6CA9"/>
    <w:rsid w:val="000C59D8"/>
    <w:rsid w:val="00194115"/>
    <w:rsid w:val="00267EEF"/>
    <w:rsid w:val="002D4495"/>
    <w:rsid w:val="00306E57"/>
    <w:rsid w:val="003E47C6"/>
    <w:rsid w:val="00403980"/>
    <w:rsid w:val="00403EC2"/>
    <w:rsid w:val="004249B0"/>
    <w:rsid w:val="004249CE"/>
    <w:rsid w:val="00444C72"/>
    <w:rsid w:val="00451106"/>
    <w:rsid w:val="00456A0A"/>
    <w:rsid w:val="00466AEE"/>
    <w:rsid w:val="005E0530"/>
    <w:rsid w:val="006349C0"/>
    <w:rsid w:val="00663366"/>
    <w:rsid w:val="006A06CF"/>
    <w:rsid w:val="006A2817"/>
    <w:rsid w:val="006C4D09"/>
    <w:rsid w:val="0072653A"/>
    <w:rsid w:val="008B7EDF"/>
    <w:rsid w:val="008D3C82"/>
    <w:rsid w:val="009069EF"/>
    <w:rsid w:val="00961826"/>
    <w:rsid w:val="009A23B9"/>
    <w:rsid w:val="009A322B"/>
    <w:rsid w:val="009A5D39"/>
    <w:rsid w:val="009E253C"/>
    <w:rsid w:val="00B95F64"/>
    <w:rsid w:val="00BA14D5"/>
    <w:rsid w:val="00BA2C8E"/>
    <w:rsid w:val="00C56415"/>
    <w:rsid w:val="00DE4084"/>
    <w:rsid w:val="00E34F03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A5DFE0"/>
  <w14:defaultImageDpi w14:val="96"/>
  <w15:docId w15:val="{0269602D-D43C-4C59-AB3E-6D7961263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A322B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E25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49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49C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069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eteacher.org/Course_Information" TargetMode="External"/><Relationship Id="rId13" Type="http://schemas.openxmlformats.org/officeDocument/2006/relationships/hyperlink" Target="mailto:VlaicuC@state.go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VlaicuC@state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VlaicuC@state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laicuC@state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eeteacher.org/Course_Informatio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Curtis Chan</dc:creator>
  <cp:lastModifiedBy>PC12</cp:lastModifiedBy>
  <cp:revision>2</cp:revision>
  <dcterms:created xsi:type="dcterms:W3CDTF">2020-01-14T07:13:00Z</dcterms:created>
  <dcterms:modified xsi:type="dcterms:W3CDTF">2020-01-14T07:13:00Z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665d9ee-429a-4d5f-97cc-cfb56e044a6e_Enabled">
    <vt:lpwstr>True</vt:lpwstr>
  </property>
  <property fmtid="{D5CDD505-2E9C-101B-9397-08002B2CF9AE}" pid="3" name="MSIP_Label_1665d9ee-429a-4d5f-97cc-cfb56e044a6e_SiteId">
    <vt:lpwstr>66cf5074-5afe-48d1-a691-a12b2121f44b</vt:lpwstr>
  </property>
  <property fmtid="{D5CDD505-2E9C-101B-9397-08002B2CF9AE}" pid="4" name="MSIP_Label_1665d9ee-429a-4d5f-97cc-cfb56e044a6e_Owner">
    <vt:lpwstr>BainKE@state.gov</vt:lpwstr>
  </property>
  <property fmtid="{D5CDD505-2E9C-101B-9397-08002B2CF9AE}" pid="5" name="MSIP_Label_1665d9ee-429a-4d5f-97cc-cfb56e044a6e_SetDate">
    <vt:lpwstr>2019-11-27T18:50:21.9202786Z</vt:lpwstr>
  </property>
  <property fmtid="{D5CDD505-2E9C-101B-9397-08002B2CF9AE}" pid="6" name="MSIP_Label_1665d9ee-429a-4d5f-97cc-cfb56e044a6e_Name">
    <vt:lpwstr>Unclassified</vt:lpwstr>
  </property>
  <property fmtid="{D5CDD505-2E9C-101B-9397-08002B2CF9AE}" pid="7" name="MSIP_Label_1665d9ee-429a-4d5f-97cc-cfb56e044a6e_Application">
    <vt:lpwstr>Microsoft Azure Information Protection</vt:lpwstr>
  </property>
  <property fmtid="{D5CDD505-2E9C-101B-9397-08002B2CF9AE}" pid="8" name="MSIP_Label_1665d9ee-429a-4d5f-97cc-cfb56e044a6e_ActionId">
    <vt:lpwstr>630cf77c-c01c-42ce-b7e7-5bbbe8245002</vt:lpwstr>
  </property>
  <property fmtid="{D5CDD505-2E9C-101B-9397-08002B2CF9AE}" pid="9" name="MSIP_Label_1665d9ee-429a-4d5f-97cc-cfb56e044a6e_Extended_MSFT_Method">
    <vt:lpwstr>Manual</vt:lpwstr>
  </property>
  <property fmtid="{D5CDD505-2E9C-101B-9397-08002B2CF9AE}" pid="10" name="Sensitivity">
    <vt:lpwstr>Unclassified</vt:lpwstr>
  </property>
</Properties>
</file>